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2" w:rightFromText="142" w:bottomFromText="160" w:vertAnchor="text" w:horzAnchor="margin" w:tblpXSpec="center" w:tblpY="1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2"/>
        <w:gridCol w:w="6110"/>
      </w:tblGrid>
      <w:tr w:rsidR="00946743" w:rsidRPr="006C3466" w14:paraId="5A678C45" w14:textId="77777777" w:rsidTr="00946743">
        <w:trPr>
          <w:trHeight w:val="315"/>
        </w:trPr>
        <w:tc>
          <w:tcPr>
            <w:tcW w:w="9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3910F3D9" w14:textId="77777777" w:rsidR="00946743" w:rsidRPr="006C3466" w:rsidRDefault="00946743">
            <w:pPr>
              <w:spacing w:line="252" w:lineRule="auto"/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C3466">
              <w:rPr>
                <w:b/>
                <w:bCs/>
                <w:color w:val="000000"/>
                <w:szCs w:val="20"/>
                <w:lang w:eastAsia="en-US"/>
              </w:rPr>
              <w:t>DERS TANIMLAMA FORMU</w:t>
            </w:r>
          </w:p>
        </w:tc>
      </w:tr>
      <w:tr w:rsidR="00946743" w:rsidRPr="006C3466" w14:paraId="5257A339" w14:textId="77777777" w:rsidTr="00946743">
        <w:trPr>
          <w:trHeight w:val="48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517D14FF" w14:textId="77777777" w:rsidR="00946743" w:rsidRPr="006C3466" w:rsidRDefault="00946743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C3466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Kodu ve Adı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9B63FC" w14:textId="3468B23A" w:rsidR="00946743" w:rsidRPr="006C3466" w:rsidRDefault="00946743">
            <w:pPr>
              <w:spacing w:line="252" w:lineRule="auto"/>
              <w:rPr>
                <w:b/>
                <w:color w:val="000000"/>
                <w:sz w:val="20"/>
                <w:szCs w:val="20"/>
                <w:lang w:eastAsia="en-US"/>
              </w:rPr>
            </w:pPr>
            <w:r w:rsidRPr="006C3466">
              <w:rPr>
                <w:sz w:val="20"/>
                <w:szCs w:val="20"/>
              </w:rPr>
              <w:t>SY</w:t>
            </w:r>
            <w:r w:rsidR="009914A4">
              <w:rPr>
                <w:sz w:val="20"/>
                <w:szCs w:val="20"/>
              </w:rPr>
              <w:t>B</w:t>
            </w:r>
            <w:r w:rsidRPr="006C3466">
              <w:rPr>
                <w:sz w:val="20"/>
                <w:szCs w:val="20"/>
              </w:rPr>
              <w:t>6</w:t>
            </w:r>
            <w:r w:rsidR="00286DBB">
              <w:rPr>
                <w:sz w:val="20"/>
                <w:szCs w:val="20"/>
              </w:rPr>
              <w:t>0</w:t>
            </w:r>
            <w:r w:rsidR="008F3FC6">
              <w:rPr>
                <w:sz w:val="20"/>
                <w:szCs w:val="20"/>
              </w:rPr>
              <w:t>1</w:t>
            </w:r>
            <w:r w:rsidRPr="006C3466">
              <w:rPr>
                <w:sz w:val="20"/>
                <w:szCs w:val="20"/>
              </w:rPr>
              <w:t xml:space="preserve"> </w:t>
            </w:r>
            <w:r w:rsidR="0020576F">
              <w:rPr>
                <w:sz w:val="20"/>
                <w:szCs w:val="20"/>
              </w:rPr>
              <w:t>Bilimsel Araştırma Teknikleri ve Yayın Etiği</w:t>
            </w:r>
          </w:p>
        </w:tc>
      </w:tr>
      <w:tr w:rsidR="00946743" w:rsidRPr="006C3466" w14:paraId="5C6F81AE" w14:textId="77777777" w:rsidTr="00946743">
        <w:trPr>
          <w:trHeight w:val="48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071D9209" w14:textId="77777777" w:rsidR="00946743" w:rsidRPr="006C3466" w:rsidRDefault="00946743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C3466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Yarıyılı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780BF5" w14:textId="0E514707" w:rsidR="00946743" w:rsidRPr="006C3466" w:rsidRDefault="008F3FC6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Güz</w:t>
            </w:r>
          </w:p>
        </w:tc>
      </w:tr>
      <w:tr w:rsidR="00946743" w:rsidRPr="006C3466" w14:paraId="0C6C9480" w14:textId="77777777" w:rsidTr="00946743">
        <w:trPr>
          <w:trHeight w:val="82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3CCEDB95" w14:textId="77777777" w:rsidR="00946743" w:rsidRPr="006C3466" w:rsidRDefault="00946743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C3466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Katalog Tanımı (İçeriği)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CAC821" w14:textId="16817FEF" w:rsidR="00946743" w:rsidRPr="006C3466" w:rsidRDefault="00846700">
            <w:pPr>
              <w:spacing w:line="254" w:lineRule="auto"/>
              <w:jc w:val="both"/>
              <w:rPr>
                <w:sz w:val="20"/>
                <w:szCs w:val="20"/>
                <w:lang w:eastAsia="en-US"/>
              </w:rPr>
            </w:pPr>
            <w:r w:rsidRPr="006C3466">
              <w:rPr>
                <w:sz w:val="20"/>
                <w:szCs w:val="20"/>
              </w:rPr>
              <w:t>Akademik yaşamda gereksinim duyulacak bilgileri edinme, bu bilgileri düzenleme ve uluslararası düzeyde kabul edilecek şekilde yazma becerisi geliştirme.</w:t>
            </w:r>
          </w:p>
        </w:tc>
      </w:tr>
      <w:tr w:rsidR="00946743" w:rsidRPr="006C3466" w14:paraId="3D01DB71" w14:textId="77777777" w:rsidTr="00946743">
        <w:trPr>
          <w:trHeight w:val="6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3C89A54D" w14:textId="77777777" w:rsidR="00946743" w:rsidRPr="006C3466" w:rsidRDefault="00946743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C3466">
              <w:rPr>
                <w:b/>
                <w:bCs/>
                <w:color w:val="000000"/>
                <w:sz w:val="20"/>
                <w:szCs w:val="20"/>
                <w:lang w:eastAsia="en-US"/>
              </w:rPr>
              <w:t>Temel Ders Kitabı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14D37A" w14:textId="6A30C303" w:rsidR="00946743" w:rsidRPr="006C3466" w:rsidRDefault="006C25D1" w:rsidP="00846700">
            <w:pPr>
              <w:pStyle w:val="ListeParagraf"/>
              <w:numPr>
                <w:ilvl w:val="0"/>
                <w:numId w:val="6"/>
              </w:numPr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 xml:space="preserve">Niyazi </w:t>
            </w:r>
            <w:proofErr w:type="spellStart"/>
            <w:r>
              <w:rPr>
                <w:sz w:val="20"/>
                <w:szCs w:val="20"/>
                <w:shd w:val="clear" w:color="auto" w:fill="FFFFFF"/>
              </w:rPr>
              <w:t>Karasar</w:t>
            </w:r>
            <w:proofErr w:type="spellEnd"/>
            <w:r>
              <w:rPr>
                <w:sz w:val="20"/>
                <w:szCs w:val="20"/>
                <w:shd w:val="clear" w:color="auto" w:fill="FFFFFF"/>
              </w:rPr>
              <w:t>; Bilimsel Araştırma Yöntemi, Nobel Yayınları, 2015.</w:t>
            </w:r>
          </w:p>
        </w:tc>
      </w:tr>
      <w:tr w:rsidR="00946743" w:rsidRPr="006C3466" w14:paraId="49E5A2E0" w14:textId="77777777" w:rsidTr="00946743">
        <w:trPr>
          <w:trHeight w:val="6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0B4C5C04" w14:textId="77777777" w:rsidR="00946743" w:rsidRPr="006C3466" w:rsidRDefault="00946743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C3466">
              <w:rPr>
                <w:b/>
                <w:bCs/>
                <w:color w:val="000000"/>
                <w:sz w:val="20"/>
                <w:szCs w:val="20"/>
                <w:lang w:eastAsia="en-US"/>
              </w:rPr>
              <w:t>Yardımcı Ders Kitapları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15B821" w14:textId="341F8EC3" w:rsidR="00B661F3" w:rsidRDefault="00B661F3" w:rsidP="00B661F3">
            <w:pPr>
              <w:pStyle w:val="ListeParagraf"/>
              <w:numPr>
                <w:ilvl w:val="0"/>
                <w:numId w:val="8"/>
              </w:numPr>
              <w:rPr>
                <w:sz w:val="20"/>
                <w:szCs w:val="20"/>
              </w:rPr>
            </w:pPr>
            <w:r w:rsidRPr="006C3466">
              <w:rPr>
                <w:sz w:val="20"/>
                <w:szCs w:val="20"/>
              </w:rPr>
              <w:t xml:space="preserve">Angela </w:t>
            </w:r>
            <w:proofErr w:type="spellStart"/>
            <w:r w:rsidRPr="006C3466">
              <w:rPr>
                <w:sz w:val="20"/>
                <w:szCs w:val="20"/>
              </w:rPr>
              <w:t>Brew</w:t>
            </w:r>
            <w:proofErr w:type="spellEnd"/>
            <w:r w:rsidRPr="006C3466">
              <w:rPr>
                <w:sz w:val="20"/>
                <w:szCs w:val="20"/>
              </w:rPr>
              <w:t xml:space="preserve">; </w:t>
            </w:r>
            <w:proofErr w:type="spellStart"/>
            <w:r w:rsidRPr="006C3466">
              <w:rPr>
                <w:sz w:val="20"/>
                <w:szCs w:val="20"/>
              </w:rPr>
              <w:t>Academic</w:t>
            </w:r>
            <w:proofErr w:type="spellEnd"/>
            <w:r w:rsidRPr="006C3466">
              <w:rPr>
                <w:sz w:val="20"/>
                <w:szCs w:val="20"/>
              </w:rPr>
              <w:t xml:space="preserve"> </w:t>
            </w:r>
            <w:proofErr w:type="spellStart"/>
            <w:r w:rsidRPr="006C3466">
              <w:rPr>
                <w:sz w:val="20"/>
                <w:szCs w:val="20"/>
              </w:rPr>
              <w:t>research</w:t>
            </w:r>
            <w:proofErr w:type="spellEnd"/>
            <w:r w:rsidRPr="006C3466">
              <w:rPr>
                <w:sz w:val="20"/>
                <w:szCs w:val="20"/>
              </w:rPr>
              <w:t xml:space="preserve"> </w:t>
            </w:r>
            <w:proofErr w:type="spellStart"/>
            <w:r w:rsidRPr="006C3466">
              <w:rPr>
                <w:sz w:val="20"/>
                <w:szCs w:val="20"/>
              </w:rPr>
              <w:t>and</w:t>
            </w:r>
            <w:proofErr w:type="spellEnd"/>
            <w:r w:rsidRPr="006C3466">
              <w:rPr>
                <w:sz w:val="20"/>
                <w:szCs w:val="20"/>
              </w:rPr>
              <w:t xml:space="preserve"> </w:t>
            </w:r>
            <w:proofErr w:type="spellStart"/>
            <w:r w:rsidRPr="006C3466">
              <w:rPr>
                <w:sz w:val="20"/>
                <w:szCs w:val="20"/>
              </w:rPr>
              <w:t>researchers</w:t>
            </w:r>
            <w:proofErr w:type="spellEnd"/>
            <w:r w:rsidRPr="006C3466">
              <w:rPr>
                <w:sz w:val="20"/>
                <w:szCs w:val="20"/>
              </w:rPr>
              <w:t xml:space="preserve">, </w:t>
            </w:r>
            <w:proofErr w:type="spellStart"/>
            <w:r w:rsidRPr="006C3466">
              <w:rPr>
                <w:sz w:val="20"/>
                <w:szCs w:val="20"/>
              </w:rPr>
              <w:t>McGraw-Hill</w:t>
            </w:r>
            <w:proofErr w:type="spellEnd"/>
            <w:r w:rsidRPr="006C3466">
              <w:rPr>
                <w:sz w:val="20"/>
                <w:szCs w:val="20"/>
              </w:rPr>
              <w:t xml:space="preserve"> </w:t>
            </w:r>
            <w:proofErr w:type="spellStart"/>
            <w:r w:rsidRPr="006C3466">
              <w:rPr>
                <w:sz w:val="20"/>
                <w:szCs w:val="20"/>
              </w:rPr>
              <w:t>publ</w:t>
            </w:r>
            <w:proofErr w:type="spellEnd"/>
            <w:r w:rsidRPr="006C3466">
              <w:rPr>
                <w:sz w:val="20"/>
                <w:szCs w:val="20"/>
              </w:rPr>
              <w:t>. 2009.</w:t>
            </w:r>
          </w:p>
          <w:p w14:paraId="39B4A382" w14:textId="61F195CE" w:rsidR="006C25D1" w:rsidRPr="006C3466" w:rsidRDefault="00B76969" w:rsidP="00B661F3">
            <w:pPr>
              <w:pStyle w:val="ListeParagraf"/>
              <w:numPr>
                <w:ilvl w:val="0"/>
                <w:numId w:val="8"/>
              </w:numPr>
              <w:rPr>
                <w:sz w:val="20"/>
                <w:szCs w:val="20"/>
              </w:rPr>
            </w:pPr>
            <w:hyperlink r:id="rId5" w:history="1">
              <w:r w:rsidR="006C25D1" w:rsidRPr="006C3466">
                <w:rPr>
                  <w:rStyle w:val="Kpr"/>
                  <w:color w:val="auto"/>
                  <w:sz w:val="20"/>
                  <w:szCs w:val="20"/>
                  <w:u w:val="none"/>
                </w:rPr>
                <w:t>Sait Gürbüz</w:t>
              </w:r>
            </w:hyperlink>
            <w:r w:rsidR="006C25D1" w:rsidRPr="006C3466">
              <w:rPr>
                <w:sz w:val="20"/>
                <w:szCs w:val="20"/>
              </w:rPr>
              <w:t xml:space="preserve">, </w:t>
            </w:r>
            <w:hyperlink r:id="rId6" w:history="1">
              <w:r w:rsidR="006C25D1" w:rsidRPr="006C3466">
                <w:rPr>
                  <w:rStyle w:val="Kpr"/>
                  <w:color w:val="auto"/>
                  <w:sz w:val="20"/>
                  <w:szCs w:val="20"/>
                  <w:u w:val="none"/>
                </w:rPr>
                <w:t>Faruk Şahin</w:t>
              </w:r>
            </w:hyperlink>
            <w:r w:rsidR="006C25D1" w:rsidRPr="006C3466">
              <w:rPr>
                <w:sz w:val="20"/>
                <w:szCs w:val="20"/>
              </w:rPr>
              <w:t>; Sosyal Bilimlerde Araştırma Yöntemleri, Seçkin Yayınları,2014.</w:t>
            </w:r>
          </w:p>
          <w:p w14:paraId="0B72B064" w14:textId="22CE5168" w:rsidR="00946743" w:rsidRPr="006C3466" w:rsidRDefault="00946743">
            <w:pPr>
              <w:pStyle w:val="AralkYok"/>
              <w:spacing w:line="252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46743" w:rsidRPr="006C3466" w14:paraId="128522F1" w14:textId="77777777" w:rsidTr="00946743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09A64E36" w14:textId="77777777" w:rsidR="00946743" w:rsidRPr="006C3466" w:rsidRDefault="00946743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C3466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Kredisi (AKTS)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131122" w14:textId="124C2E85" w:rsidR="00946743" w:rsidRPr="006C3466" w:rsidRDefault="00B661F3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</w:t>
            </w:r>
          </w:p>
        </w:tc>
      </w:tr>
      <w:tr w:rsidR="00946743" w:rsidRPr="006C3466" w14:paraId="30998D4D" w14:textId="77777777" w:rsidTr="00946743">
        <w:trPr>
          <w:trHeight w:val="58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189A2602" w14:textId="77777777" w:rsidR="00946743" w:rsidRPr="006C3466" w:rsidRDefault="00946743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C3466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Önkoşulları</w:t>
            </w:r>
          </w:p>
          <w:p w14:paraId="6CB0E5E1" w14:textId="77777777" w:rsidR="00946743" w:rsidRPr="006C3466" w:rsidRDefault="00946743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C3466">
              <w:rPr>
                <w:b/>
                <w:bCs/>
                <w:color w:val="000000"/>
                <w:sz w:val="20"/>
                <w:szCs w:val="20"/>
                <w:lang w:eastAsia="en-US"/>
              </w:rPr>
              <w:t>(Ders devam zorunlulukları, bu maddede belirtilmelidir.)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6FC9B2" w14:textId="77777777" w:rsidR="00946743" w:rsidRPr="006C3466" w:rsidRDefault="00946743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6C3466">
              <w:rPr>
                <w:sz w:val="20"/>
                <w:szCs w:val="20"/>
                <w:lang w:eastAsia="en-US"/>
              </w:rPr>
              <w:t>Yok</w:t>
            </w:r>
          </w:p>
        </w:tc>
      </w:tr>
      <w:tr w:rsidR="00946743" w:rsidRPr="006C3466" w14:paraId="14A441FD" w14:textId="77777777" w:rsidTr="00946743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0DCEA26F" w14:textId="77777777" w:rsidR="00946743" w:rsidRPr="006C3466" w:rsidRDefault="00946743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C3466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Türü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3A3F89" w14:textId="0B340788" w:rsidR="0020576F" w:rsidRPr="006C3466" w:rsidRDefault="0020576F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Zorunlu</w:t>
            </w:r>
          </w:p>
        </w:tc>
      </w:tr>
      <w:tr w:rsidR="00946743" w:rsidRPr="006C3466" w14:paraId="7C217BB2" w14:textId="77777777" w:rsidTr="00946743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7C844ADE" w14:textId="77777777" w:rsidR="00946743" w:rsidRPr="006C3466" w:rsidRDefault="00946743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C3466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Öğretim Dili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391D2F" w14:textId="77777777" w:rsidR="00946743" w:rsidRPr="006C3466" w:rsidRDefault="00946743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6C3466">
              <w:rPr>
                <w:color w:val="000000"/>
                <w:sz w:val="20"/>
                <w:szCs w:val="20"/>
                <w:lang w:eastAsia="en-US"/>
              </w:rPr>
              <w:t>Türkçe</w:t>
            </w:r>
          </w:p>
        </w:tc>
      </w:tr>
      <w:tr w:rsidR="00946743" w:rsidRPr="006C3466" w14:paraId="3DB4203E" w14:textId="77777777" w:rsidTr="00946743">
        <w:trPr>
          <w:trHeight w:val="342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2B9363F6" w14:textId="77777777" w:rsidR="00946743" w:rsidRPr="006C3466" w:rsidRDefault="00946743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C3466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Amacı ve Hedefi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6E976D" w14:textId="2EE8C02F" w:rsidR="00946743" w:rsidRPr="006C3466" w:rsidRDefault="00D8086A">
            <w:pPr>
              <w:spacing w:line="252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Bilimsel araştırmalarda kullanılan kavramları ve yöntemleri öğrenebilme, akademik anlamda hazırlanacak yayınlarda dikkat edilecek etik unsurları kavrayabilme.</w:t>
            </w:r>
            <w:r w:rsidR="000F70CB">
              <w:rPr>
                <w:sz w:val="20"/>
                <w:szCs w:val="20"/>
              </w:rPr>
              <w:t xml:space="preserve"> </w:t>
            </w:r>
            <w:r w:rsidR="00846700" w:rsidRPr="006C3466">
              <w:rPr>
                <w:sz w:val="20"/>
                <w:szCs w:val="20"/>
              </w:rPr>
              <w:t>Akademik olarak gereksinim duyulacak bilgi ve belgelere ulaşabilme, ulaşılan bu bilgi ve belgelerden elde edilenleri bilgileri akademik etik çerçevesinde kullanabilme ve ulusal ve uluslararası düzeyde bu bilgileri aktarabilme.</w:t>
            </w:r>
          </w:p>
        </w:tc>
      </w:tr>
      <w:tr w:rsidR="00946743" w:rsidRPr="006C3466" w14:paraId="7F58B482" w14:textId="77777777" w:rsidTr="00946743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4245B6BA" w14:textId="77777777" w:rsidR="00946743" w:rsidRPr="006C3466" w:rsidRDefault="00946743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C3466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Öğrenim Çıktıları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2FB2A9" w14:textId="1B326669" w:rsidR="00846700" w:rsidRPr="006C3466" w:rsidRDefault="00D8086A" w:rsidP="00846700">
            <w:pPr>
              <w:pStyle w:val="ListeParagraf"/>
              <w:numPr>
                <w:ilvl w:val="0"/>
                <w:numId w:val="2"/>
              </w:numPr>
              <w:spacing w:line="30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Bilimsel araştırma yöntemlerini öğrenir</w:t>
            </w:r>
          </w:p>
          <w:p w14:paraId="17677A4C" w14:textId="77777777" w:rsidR="00D8086A" w:rsidRPr="006C3466" w:rsidRDefault="00D8086A" w:rsidP="00D8086A">
            <w:pPr>
              <w:pStyle w:val="ListeParagraf"/>
              <w:numPr>
                <w:ilvl w:val="0"/>
                <w:numId w:val="2"/>
              </w:numPr>
              <w:spacing w:line="300" w:lineRule="atLeast"/>
              <w:rPr>
                <w:sz w:val="20"/>
                <w:szCs w:val="20"/>
              </w:rPr>
            </w:pPr>
            <w:r w:rsidRPr="006C3466">
              <w:rPr>
                <w:sz w:val="20"/>
                <w:szCs w:val="20"/>
              </w:rPr>
              <w:t>Akademik kaynakları öğrenir</w:t>
            </w:r>
          </w:p>
          <w:p w14:paraId="095E46FC" w14:textId="77777777" w:rsidR="00846700" w:rsidRPr="006C3466" w:rsidRDefault="00846700" w:rsidP="00846700">
            <w:pPr>
              <w:pStyle w:val="ListeParagraf"/>
              <w:numPr>
                <w:ilvl w:val="0"/>
                <w:numId w:val="2"/>
              </w:numPr>
              <w:spacing w:line="300" w:lineRule="atLeast"/>
              <w:rPr>
                <w:sz w:val="20"/>
                <w:szCs w:val="20"/>
              </w:rPr>
            </w:pPr>
            <w:r w:rsidRPr="006C3466">
              <w:rPr>
                <w:sz w:val="20"/>
                <w:szCs w:val="20"/>
              </w:rPr>
              <w:t>Ulaşılan bilgilerin amaca yönelik olarak düzenlenmesini öğrenir (tez ve makale)</w:t>
            </w:r>
          </w:p>
          <w:p w14:paraId="4CE81ACB" w14:textId="00D5EB8C" w:rsidR="00946743" w:rsidRPr="006C3466" w:rsidRDefault="00846700" w:rsidP="00846700">
            <w:pPr>
              <w:pStyle w:val="ListeParagraf"/>
              <w:numPr>
                <w:ilvl w:val="0"/>
                <w:numId w:val="2"/>
              </w:num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6C3466">
              <w:rPr>
                <w:sz w:val="20"/>
                <w:szCs w:val="20"/>
              </w:rPr>
              <w:t>Düzenlenen akademik bilginin uluslararası düzeyde değerlendirilmesinde dikkat edilecek unsurları öğrenir</w:t>
            </w:r>
          </w:p>
        </w:tc>
      </w:tr>
      <w:tr w:rsidR="00946743" w:rsidRPr="006C3466" w14:paraId="73C20916" w14:textId="77777777" w:rsidTr="00946743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0911EC78" w14:textId="77777777" w:rsidR="00946743" w:rsidRPr="006C3466" w:rsidRDefault="00946743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C3466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Veriliş Biçimi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A97A35" w14:textId="2F873A07" w:rsidR="00946743" w:rsidRPr="006C3466" w:rsidRDefault="00946743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6C3466">
              <w:rPr>
                <w:color w:val="000000"/>
                <w:sz w:val="20"/>
                <w:szCs w:val="20"/>
                <w:lang w:eastAsia="en-US"/>
              </w:rPr>
              <w:t> </w:t>
            </w:r>
            <w:r w:rsidR="00F112DA">
              <w:rPr>
                <w:color w:val="000000"/>
                <w:sz w:val="20"/>
                <w:szCs w:val="20"/>
                <w:lang w:eastAsia="en-US"/>
              </w:rPr>
              <w:t>Teorik</w:t>
            </w:r>
          </w:p>
        </w:tc>
      </w:tr>
      <w:tr w:rsidR="00946743" w:rsidRPr="006C3466" w14:paraId="6532CE10" w14:textId="77777777" w:rsidTr="00946743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75E375EB" w14:textId="77777777" w:rsidR="00946743" w:rsidRPr="006C3466" w:rsidRDefault="00946743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C3466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Haftalık Dağılımı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4E968C" w14:textId="77777777" w:rsidR="0020576F" w:rsidRPr="006C3466" w:rsidRDefault="0020576F" w:rsidP="0020576F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6C3466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>
              <w:rPr>
                <w:sz w:val="20"/>
                <w:szCs w:val="20"/>
              </w:rPr>
              <w:t>Bilimsel araştırmaya ilişkin temel kavramlar</w:t>
            </w:r>
          </w:p>
          <w:p w14:paraId="5EF24549" w14:textId="77777777" w:rsidR="0020576F" w:rsidRPr="006C3466" w:rsidRDefault="0020576F" w:rsidP="0020576F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6C3466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>
              <w:rPr>
                <w:sz w:val="20"/>
                <w:szCs w:val="20"/>
              </w:rPr>
              <w:t>Araştırma konusu seçimi ve ölçütleri</w:t>
            </w:r>
          </w:p>
          <w:p w14:paraId="0F58E5DA" w14:textId="77777777" w:rsidR="0020576F" w:rsidRPr="006C3466" w:rsidRDefault="0020576F" w:rsidP="0020576F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6C3466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>
              <w:rPr>
                <w:sz w:val="20"/>
                <w:szCs w:val="20"/>
              </w:rPr>
              <w:t>Bilimsel araştırmalarda d</w:t>
            </w:r>
            <w:r>
              <w:rPr>
                <w:bCs/>
                <w:sz w:val="20"/>
                <w:szCs w:val="20"/>
              </w:rPr>
              <w:t>eğişken kavramı ve türleri</w:t>
            </w:r>
          </w:p>
          <w:p w14:paraId="607697FD" w14:textId="77777777" w:rsidR="0020576F" w:rsidRPr="006C3466" w:rsidRDefault="0020576F" w:rsidP="0020576F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6C3466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>
              <w:rPr>
                <w:sz w:val="20"/>
                <w:szCs w:val="20"/>
              </w:rPr>
              <w:t>Bilimsel araştırmalarda h</w:t>
            </w:r>
            <w:r>
              <w:rPr>
                <w:bCs/>
                <w:sz w:val="20"/>
                <w:szCs w:val="20"/>
              </w:rPr>
              <w:t>ipotez kavramı ve nitelikleri</w:t>
            </w:r>
          </w:p>
          <w:p w14:paraId="40B19CCD" w14:textId="77777777" w:rsidR="0020576F" w:rsidRPr="006C3466" w:rsidRDefault="0020576F" w:rsidP="0020576F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6C3466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>
              <w:rPr>
                <w:sz w:val="20"/>
                <w:szCs w:val="20"/>
              </w:rPr>
              <w:t xml:space="preserve">Bilimsel araştırmalarda </w:t>
            </w:r>
            <w:proofErr w:type="spellStart"/>
            <w:r>
              <w:rPr>
                <w:sz w:val="20"/>
                <w:szCs w:val="20"/>
              </w:rPr>
              <w:t>s</w:t>
            </w:r>
            <w:r>
              <w:rPr>
                <w:bCs/>
                <w:sz w:val="20"/>
                <w:szCs w:val="20"/>
              </w:rPr>
              <w:t>ayıltı</w:t>
            </w:r>
            <w:proofErr w:type="spellEnd"/>
            <w:r>
              <w:rPr>
                <w:bCs/>
                <w:sz w:val="20"/>
                <w:szCs w:val="20"/>
              </w:rPr>
              <w:t>, sınırlılık ve tanım kavramları</w:t>
            </w:r>
          </w:p>
          <w:p w14:paraId="78D940C8" w14:textId="77777777" w:rsidR="0020576F" w:rsidRPr="006C3466" w:rsidRDefault="0020576F" w:rsidP="0020576F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6C3466"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Pr="006C3466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Alanyazın</w:t>
            </w:r>
            <w:proofErr w:type="spellEnd"/>
            <w:r>
              <w:rPr>
                <w:bCs/>
                <w:sz w:val="20"/>
                <w:szCs w:val="20"/>
              </w:rPr>
              <w:t xml:space="preserve"> incelemesi</w:t>
            </w:r>
          </w:p>
          <w:p w14:paraId="41973078" w14:textId="77777777" w:rsidR="0020576F" w:rsidRPr="006C3466" w:rsidRDefault="0020576F" w:rsidP="0020576F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6C3466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Pr="006C3466">
              <w:rPr>
                <w:sz w:val="20"/>
                <w:szCs w:val="20"/>
              </w:rPr>
              <w:t>Ara sınav</w:t>
            </w:r>
          </w:p>
          <w:p w14:paraId="602B3027" w14:textId="77777777" w:rsidR="0020576F" w:rsidRPr="006C3466" w:rsidRDefault="0020576F" w:rsidP="0020576F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6C3466"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Pr="006C3466">
              <w:rPr>
                <w:color w:val="000000"/>
                <w:sz w:val="20"/>
                <w:szCs w:val="20"/>
                <w:lang w:val="de-DE" w:eastAsia="en-US"/>
              </w:rPr>
              <w:t xml:space="preserve"> </w:t>
            </w:r>
            <w:r>
              <w:rPr>
                <w:sz w:val="20"/>
                <w:szCs w:val="20"/>
              </w:rPr>
              <w:t>Bilimsel araştırmalarda y</w:t>
            </w:r>
            <w:r>
              <w:rPr>
                <w:bCs/>
                <w:sz w:val="20"/>
                <w:szCs w:val="20"/>
              </w:rPr>
              <w:t>öntem, araştırma modeli ve türleri</w:t>
            </w:r>
          </w:p>
          <w:p w14:paraId="73E329B9" w14:textId="77777777" w:rsidR="0020576F" w:rsidRPr="006C3466" w:rsidRDefault="0020576F" w:rsidP="0020576F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6C3466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>
              <w:rPr>
                <w:sz w:val="20"/>
                <w:szCs w:val="20"/>
              </w:rPr>
              <w:t>Bilimsel araştırmalarda e</w:t>
            </w:r>
            <w:r>
              <w:rPr>
                <w:bCs/>
                <w:sz w:val="20"/>
                <w:szCs w:val="20"/>
              </w:rPr>
              <w:t>vren ve örneklem kavramları</w:t>
            </w:r>
          </w:p>
          <w:p w14:paraId="6CC48B13" w14:textId="77777777" w:rsidR="0020576F" w:rsidRPr="006C3466" w:rsidRDefault="0020576F" w:rsidP="0020576F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6C3466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>
              <w:rPr>
                <w:sz w:val="20"/>
                <w:szCs w:val="20"/>
              </w:rPr>
              <w:t>Bilimsel araştırmalarda veri kavramı ve türleri</w:t>
            </w:r>
          </w:p>
          <w:p w14:paraId="4B185542" w14:textId="77777777" w:rsidR="0020576F" w:rsidRPr="006C3466" w:rsidRDefault="0020576F" w:rsidP="0020576F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6C3466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>
              <w:rPr>
                <w:sz w:val="20"/>
                <w:szCs w:val="20"/>
              </w:rPr>
              <w:t>Bilimsel araştırmalarda bulgu, yorum ve öneri kavramları</w:t>
            </w:r>
          </w:p>
          <w:p w14:paraId="6D8C354D" w14:textId="0AEDBE4A" w:rsidR="00946743" w:rsidRPr="006C3466" w:rsidRDefault="00946743" w:rsidP="00C01295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6C3466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20576F">
              <w:rPr>
                <w:sz w:val="20"/>
                <w:szCs w:val="20"/>
              </w:rPr>
              <w:t>Bilimsel araştırmalarda kaynak gösterimi ve önemi</w:t>
            </w:r>
          </w:p>
          <w:p w14:paraId="6105A01A" w14:textId="3DFAD891" w:rsidR="006C3466" w:rsidRPr="006C3466" w:rsidRDefault="00946743" w:rsidP="00C01295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6C3466"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="006C3466" w:rsidRPr="006C3466">
              <w:rPr>
                <w:sz w:val="20"/>
                <w:szCs w:val="20"/>
              </w:rPr>
              <w:t xml:space="preserve"> </w:t>
            </w:r>
            <w:r w:rsidR="00F53DBE">
              <w:rPr>
                <w:sz w:val="20"/>
                <w:szCs w:val="20"/>
              </w:rPr>
              <w:t>Akademik etik</w:t>
            </w:r>
            <w:r w:rsidR="006C3466" w:rsidRPr="006C3466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14:paraId="320F3BBB" w14:textId="5431C929" w:rsidR="006C3466" w:rsidRPr="006C3466" w:rsidRDefault="00946743" w:rsidP="00C01295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6C3466">
              <w:rPr>
                <w:color w:val="000000"/>
                <w:sz w:val="20"/>
                <w:szCs w:val="20"/>
                <w:lang w:eastAsia="en-US"/>
              </w:rPr>
              <w:t>Hafta</w:t>
            </w:r>
            <w:r w:rsidRPr="006C3466">
              <w:rPr>
                <w:sz w:val="20"/>
                <w:szCs w:val="20"/>
                <w:lang w:eastAsia="en-US"/>
              </w:rPr>
              <w:t xml:space="preserve">: </w:t>
            </w:r>
            <w:r w:rsidR="006C3466" w:rsidRPr="006C3466">
              <w:rPr>
                <w:sz w:val="20"/>
                <w:szCs w:val="20"/>
              </w:rPr>
              <w:t>Projelerin sunumu ve değerlendirilmesi</w:t>
            </w:r>
            <w:r w:rsidR="006C3466" w:rsidRPr="006C3466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14:paraId="05AF2F36" w14:textId="14FEFD84" w:rsidR="00946743" w:rsidRPr="006C3466" w:rsidRDefault="00946743" w:rsidP="00C01295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6C3466">
              <w:rPr>
                <w:color w:val="000000"/>
                <w:sz w:val="20"/>
                <w:szCs w:val="20"/>
                <w:lang w:eastAsia="en-US"/>
              </w:rPr>
              <w:t>Hafta</w:t>
            </w:r>
            <w:r w:rsidRPr="006C3466">
              <w:rPr>
                <w:sz w:val="20"/>
                <w:szCs w:val="20"/>
                <w:lang w:eastAsia="en-US"/>
              </w:rPr>
              <w:t xml:space="preserve">: </w:t>
            </w:r>
            <w:r w:rsidR="006C3466" w:rsidRPr="006C3466">
              <w:rPr>
                <w:sz w:val="20"/>
                <w:szCs w:val="20"/>
              </w:rPr>
              <w:t>Projelerin sunumu ve değerlendirilmesi</w:t>
            </w:r>
          </w:p>
          <w:p w14:paraId="2CB2DF71" w14:textId="77777777" w:rsidR="00946743" w:rsidRPr="006C3466" w:rsidRDefault="00946743">
            <w:pPr>
              <w:pStyle w:val="ListeParagraf"/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946743" w:rsidRPr="006C3466" w14:paraId="2649EA8E" w14:textId="77777777" w:rsidTr="00946743">
        <w:trPr>
          <w:trHeight w:val="153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691817BF" w14:textId="77777777" w:rsidR="00946743" w:rsidRPr="006C3466" w:rsidRDefault="00946743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C3466">
              <w:rPr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>Öğretim Faaliyetleri</w:t>
            </w:r>
          </w:p>
          <w:p w14:paraId="5C53F5B8" w14:textId="77777777" w:rsidR="00946743" w:rsidRPr="006C3466" w:rsidRDefault="00946743">
            <w:pPr>
              <w:spacing w:line="252" w:lineRule="auto"/>
              <w:rPr>
                <w:bCs/>
                <w:i/>
                <w:color w:val="000000"/>
                <w:sz w:val="20"/>
                <w:szCs w:val="20"/>
                <w:lang w:eastAsia="en-US"/>
              </w:rPr>
            </w:pPr>
            <w:r w:rsidRPr="006C3466">
              <w:rPr>
                <w:bCs/>
                <w:i/>
                <w:color w:val="000000"/>
                <w:sz w:val="20"/>
                <w:szCs w:val="20"/>
                <w:lang w:eastAsia="en-US"/>
              </w:rPr>
              <w:t>(Burada belirtilen faaliyetler için harcanan zaman krediyi belirleyecektir. Dikkatli doldurulması gerekmektedir.)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E83C35" w14:textId="77777777" w:rsidR="000611C7" w:rsidRPr="00307189" w:rsidRDefault="000611C7" w:rsidP="000611C7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Haftalık teorik ders saati</w:t>
            </w:r>
            <w:r>
              <w:rPr>
                <w:color w:val="000000"/>
                <w:sz w:val="20"/>
                <w:szCs w:val="20"/>
              </w:rPr>
              <w:t>: 45</w:t>
            </w:r>
          </w:p>
          <w:p w14:paraId="635A93A5" w14:textId="77777777" w:rsidR="000611C7" w:rsidRPr="00307189" w:rsidRDefault="000611C7" w:rsidP="000611C7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Haftalık uygulamalı ders saati</w:t>
            </w:r>
            <w:proofErr w:type="gramStart"/>
            <w:r>
              <w:rPr>
                <w:color w:val="000000"/>
                <w:sz w:val="20"/>
                <w:szCs w:val="20"/>
              </w:rPr>
              <w:t>: -</w:t>
            </w:r>
            <w:proofErr w:type="gramEnd"/>
          </w:p>
          <w:p w14:paraId="24DF0B57" w14:textId="77777777" w:rsidR="000611C7" w:rsidRPr="00307189" w:rsidRDefault="000611C7" w:rsidP="000611C7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Okuma Faaliyetleri</w:t>
            </w:r>
            <w:r>
              <w:rPr>
                <w:color w:val="000000"/>
                <w:sz w:val="20"/>
                <w:szCs w:val="20"/>
              </w:rPr>
              <w:t>: 30</w:t>
            </w:r>
          </w:p>
          <w:p w14:paraId="1BC2DFC0" w14:textId="77777777" w:rsidR="000611C7" w:rsidRPr="00307189" w:rsidRDefault="000611C7" w:rsidP="000611C7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İnternetten tarama, kütüphane çalışması</w:t>
            </w:r>
            <w:r>
              <w:rPr>
                <w:color w:val="000000"/>
                <w:sz w:val="20"/>
                <w:szCs w:val="20"/>
              </w:rPr>
              <w:t>:30</w:t>
            </w:r>
          </w:p>
          <w:p w14:paraId="1E0E85BE" w14:textId="77777777" w:rsidR="000611C7" w:rsidRPr="00307189" w:rsidRDefault="000611C7" w:rsidP="000611C7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Materyal tasarlama, uygulama</w:t>
            </w:r>
            <w:proofErr w:type="gramStart"/>
            <w:r>
              <w:rPr>
                <w:color w:val="000000"/>
                <w:sz w:val="20"/>
                <w:szCs w:val="20"/>
              </w:rPr>
              <w:t>: -</w:t>
            </w:r>
            <w:proofErr w:type="gramEnd"/>
          </w:p>
          <w:p w14:paraId="2E2D9E52" w14:textId="77777777" w:rsidR="000611C7" w:rsidRPr="00307189" w:rsidRDefault="000611C7" w:rsidP="000611C7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Rapor hazırlama</w:t>
            </w:r>
            <w:r>
              <w:rPr>
                <w:color w:val="000000"/>
                <w:sz w:val="20"/>
                <w:szCs w:val="20"/>
              </w:rPr>
              <w:t>: 5</w:t>
            </w:r>
          </w:p>
          <w:p w14:paraId="271F7087" w14:textId="77777777" w:rsidR="000611C7" w:rsidRPr="00307189" w:rsidRDefault="000611C7" w:rsidP="000611C7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Sunu hazırlama</w:t>
            </w:r>
            <w:r>
              <w:rPr>
                <w:color w:val="000000"/>
                <w:sz w:val="20"/>
                <w:szCs w:val="20"/>
              </w:rPr>
              <w:t>: 5</w:t>
            </w:r>
          </w:p>
          <w:p w14:paraId="7C2CC27B" w14:textId="77777777" w:rsidR="000611C7" w:rsidRPr="00307189" w:rsidRDefault="000611C7" w:rsidP="000611C7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Sunum</w:t>
            </w:r>
            <w:r>
              <w:rPr>
                <w:color w:val="000000"/>
                <w:sz w:val="20"/>
                <w:szCs w:val="20"/>
              </w:rPr>
              <w:t>: 5</w:t>
            </w:r>
          </w:p>
          <w:p w14:paraId="5C2DE7E9" w14:textId="77777777" w:rsidR="000611C7" w:rsidRPr="00307189" w:rsidRDefault="000611C7" w:rsidP="000611C7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Ara sınav ve ara sınava hazırlık</w:t>
            </w:r>
            <w:r>
              <w:rPr>
                <w:color w:val="000000"/>
                <w:sz w:val="20"/>
                <w:szCs w:val="20"/>
              </w:rPr>
              <w:t>: 15</w:t>
            </w:r>
          </w:p>
          <w:p w14:paraId="3890CE5F" w14:textId="6826BFF7" w:rsidR="00946743" w:rsidRPr="006C3466" w:rsidRDefault="000611C7" w:rsidP="000611C7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307189">
              <w:rPr>
                <w:color w:val="000000"/>
                <w:sz w:val="20"/>
                <w:szCs w:val="20"/>
              </w:rPr>
              <w:t>Final sınavı ve final sınavına hazırlık</w:t>
            </w:r>
            <w:r>
              <w:rPr>
                <w:color w:val="000000"/>
                <w:sz w:val="20"/>
                <w:szCs w:val="20"/>
              </w:rPr>
              <w:t>: 15</w:t>
            </w:r>
          </w:p>
        </w:tc>
      </w:tr>
      <w:tr w:rsidR="00946743" w:rsidRPr="006C3466" w14:paraId="55A40967" w14:textId="77777777" w:rsidTr="00946743">
        <w:trPr>
          <w:trHeight w:val="7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7CB80D78" w14:textId="77777777" w:rsidR="00946743" w:rsidRPr="006C3466" w:rsidRDefault="00946743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C3466">
              <w:rPr>
                <w:b/>
                <w:bCs/>
                <w:color w:val="000000"/>
                <w:sz w:val="20"/>
                <w:szCs w:val="20"/>
                <w:lang w:eastAsia="en-US"/>
              </w:rPr>
              <w:t>Değerlendirme Ölçütleri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pPr w:leftFromText="141" w:rightFromText="141" w:bottomFromText="160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946743" w:rsidRPr="006C3466" w14:paraId="3D3A0076" w14:textId="77777777">
              <w:trPr>
                <w:trHeight w:val="49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E9A42A" w14:textId="77777777" w:rsidR="00946743" w:rsidRPr="006C3466" w:rsidRDefault="00946743">
                  <w:pPr>
                    <w:spacing w:line="252" w:lineRule="auto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D4BA492" w14:textId="77777777" w:rsidR="00946743" w:rsidRPr="006C3466" w:rsidRDefault="00946743">
                  <w:pPr>
                    <w:spacing w:line="252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 w:rsidRPr="006C3466">
                    <w:rPr>
                      <w:b/>
                      <w:sz w:val="20"/>
                      <w:szCs w:val="20"/>
                      <w:lang w:eastAsia="en-US"/>
                    </w:rPr>
                    <w:t>Sayısı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9F52931" w14:textId="77777777" w:rsidR="00946743" w:rsidRPr="006C3466" w:rsidRDefault="00946743">
                  <w:pPr>
                    <w:spacing w:line="252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 w:rsidRPr="006C3466">
                    <w:rPr>
                      <w:b/>
                      <w:sz w:val="20"/>
                      <w:szCs w:val="20"/>
                      <w:lang w:eastAsia="en-US"/>
                    </w:rPr>
                    <w:t>Toplam Katkısı (%)</w:t>
                  </w:r>
                </w:p>
              </w:tc>
            </w:tr>
            <w:tr w:rsidR="00946743" w:rsidRPr="006C3466" w14:paraId="5866A13C" w14:textId="77777777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308987" w14:textId="77777777" w:rsidR="00946743" w:rsidRPr="006C3466" w:rsidRDefault="00946743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6C3466">
                    <w:rPr>
                      <w:sz w:val="20"/>
                      <w:szCs w:val="20"/>
                      <w:lang w:eastAsia="en-US"/>
                    </w:rPr>
                    <w:t>Ara sınav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218F800" w14:textId="77777777" w:rsidR="00946743" w:rsidRPr="006C3466" w:rsidRDefault="00946743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 w:rsidRPr="006C3466"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2EF10DB" w14:textId="25E807A3" w:rsidR="00946743" w:rsidRPr="006C3466" w:rsidRDefault="0084670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6C3466">
                    <w:rPr>
                      <w:sz w:val="20"/>
                      <w:szCs w:val="20"/>
                      <w:lang w:eastAsia="en-US"/>
                    </w:rPr>
                    <w:t>5</w:t>
                  </w:r>
                  <w:r w:rsidR="00946743" w:rsidRPr="006C3466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946743" w:rsidRPr="006C3466" w14:paraId="4AB3B021" w14:textId="77777777">
              <w:trPr>
                <w:trHeight w:val="236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444686A" w14:textId="77777777" w:rsidR="00946743" w:rsidRPr="006C3466" w:rsidRDefault="00946743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6C3466">
                    <w:rPr>
                      <w:sz w:val="20"/>
                      <w:szCs w:val="20"/>
                      <w:lang w:eastAsia="en-US"/>
                    </w:rPr>
                    <w:t>Ödev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F66A0BE" w14:textId="39D13BDB" w:rsidR="00946743" w:rsidRPr="006C3466" w:rsidRDefault="00946743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318B24" w14:textId="25C04329" w:rsidR="00946743" w:rsidRPr="006C3466" w:rsidRDefault="00946743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46743" w:rsidRPr="006C3466" w14:paraId="65C11CA8" w14:textId="77777777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A78C9D6" w14:textId="77777777" w:rsidR="00946743" w:rsidRPr="006C3466" w:rsidRDefault="00946743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6C3466">
                    <w:rPr>
                      <w:sz w:val="20"/>
                      <w:szCs w:val="20"/>
                      <w:lang w:eastAsia="en-US"/>
                    </w:rPr>
                    <w:t>Uygulama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E40D81" w14:textId="77777777" w:rsidR="00946743" w:rsidRPr="006C3466" w:rsidRDefault="00946743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E6E3E1" w14:textId="77777777" w:rsidR="00946743" w:rsidRPr="006C3466" w:rsidRDefault="00946743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46743" w:rsidRPr="006C3466" w14:paraId="0A41526C" w14:textId="77777777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7544C7" w14:textId="77777777" w:rsidR="00946743" w:rsidRPr="006C3466" w:rsidRDefault="00946743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6C3466">
                    <w:rPr>
                      <w:sz w:val="20"/>
                      <w:szCs w:val="20"/>
                      <w:lang w:eastAsia="en-US"/>
                    </w:rPr>
                    <w:t>Projeler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9DC67C5" w14:textId="5BDD30DE" w:rsidR="00946743" w:rsidRPr="006C3466" w:rsidRDefault="00846700">
                  <w:pPr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 w:rsidRPr="006C3466"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785FCD6" w14:textId="12D92748" w:rsidR="00946743" w:rsidRPr="006C3466" w:rsidRDefault="00846700">
                  <w:pPr>
                    <w:spacing w:line="256" w:lineRule="auto"/>
                    <w:rPr>
                      <w:rFonts w:eastAsiaTheme="minorHAnsi"/>
                      <w:sz w:val="20"/>
                      <w:szCs w:val="20"/>
                    </w:rPr>
                  </w:pPr>
                  <w:r w:rsidRPr="006C3466">
                    <w:rPr>
                      <w:rFonts w:eastAsiaTheme="minorHAnsi"/>
                      <w:sz w:val="20"/>
                      <w:szCs w:val="20"/>
                    </w:rPr>
                    <w:t>50</w:t>
                  </w:r>
                </w:p>
              </w:tc>
            </w:tr>
            <w:tr w:rsidR="00946743" w:rsidRPr="006C3466" w14:paraId="34629B52" w14:textId="77777777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703A0F3" w14:textId="77777777" w:rsidR="00946743" w:rsidRPr="006C3466" w:rsidRDefault="00946743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6C3466">
                    <w:rPr>
                      <w:sz w:val="20"/>
                      <w:szCs w:val="20"/>
                      <w:lang w:eastAsia="en-US"/>
                    </w:rPr>
                    <w:t>Pratik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424818" w14:textId="77777777" w:rsidR="00946743" w:rsidRPr="006C3466" w:rsidRDefault="00946743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D494F0" w14:textId="77777777" w:rsidR="00946743" w:rsidRPr="006C3466" w:rsidRDefault="00946743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46743" w:rsidRPr="006C3466" w14:paraId="07EC7569" w14:textId="77777777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5ED745A" w14:textId="77777777" w:rsidR="00946743" w:rsidRPr="006C3466" w:rsidRDefault="00946743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6C3466">
                    <w:rPr>
                      <w:sz w:val="20"/>
                      <w:szCs w:val="20"/>
                      <w:lang w:eastAsia="en-US"/>
                    </w:rPr>
                    <w:t>Kısa Sınav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957930" w14:textId="77777777" w:rsidR="00946743" w:rsidRPr="006C3466" w:rsidRDefault="00946743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56EDC6" w14:textId="77777777" w:rsidR="00946743" w:rsidRPr="006C3466" w:rsidRDefault="00946743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46743" w:rsidRPr="006C3466" w14:paraId="34B2CCD8" w14:textId="77777777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56104A1" w14:textId="77777777" w:rsidR="00946743" w:rsidRPr="006C3466" w:rsidRDefault="00946743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6C3466">
                    <w:rPr>
                      <w:sz w:val="20"/>
                      <w:szCs w:val="20"/>
                      <w:lang w:eastAsia="en-US"/>
                    </w:rPr>
                    <w:t>Yıl İçi Başarıya Oranı (%)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FB52E7" w14:textId="77777777" w:rsidR="00946743" w:rsidRPr="006C3466" w:rsidRDefault="00946743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A84D85" w14:textId="77777777" w:rsidR="00946743" w:rsidRPr="006C3466" w:rsidRDefault="00946743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46743" w:rsidRPr="006C3466" w14:paraId="14FE55EC" w14:textId="77777777">
              <w:trPr>
                <w:trHeight w:val="236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A695907" w14:textId="77777777" w:rsidR="00946743" w:rsidRPr="006C3466" w:rsidRDefault="00946743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6C3466">
                    <w:rPr>
                      <w:sz w:val="20"/>
                      <w:szCs w:val="20"/>
                      <w:lang w:eastAsia="en-US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6894439" w14:textId="2ACE7EE0" w:rsidR="00946743" w:rsidRPr="006C3466" w:rsidRDefault="00946743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B0B2104" w14:textId="6BE48BB9" w:rsidR="00946743" w:rsidRPr="006C3466" w:rsidRDefault="00946743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46743" w:rsidRPr="006C3466" w14:paraId="3CF6E6EA" w14:textId="77777777">
              <w:trPr>
                <w:trHeight w:val="236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C32EC70" w14:textId="77777777" w:rsidR="00946743" w:rsidRPr="006C3466" w:rsidRDefault="00946743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6C3466">
                    <w:rPr>
                      <w:sz w:val="20"/>
                      <w:szCs w:val="20"/>
                      <w:lang w:eastAsia="en-US"/>
                    </w:rPr>
                    <w:t>Devam Durumu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A57D3F" w14:textId="77777777" w:rsidR="00946743" w:rsidRPr="006C3466" w:rsidRDefault="00946743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C2BDC5" w14:textId="77777777" w:rsidR="00946743" w:rsidRPr="006C3466" w:rsidRDefault="00946743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14:paraId="67056942" w14:textId="77777777" w:rsidR="00946743" w:rsidRPr="006C3466" w:rsidRDefault="00946743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6C3466">
              <w:rPr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946743" w:rsidRPr="006C3466" w14:paraId="589D2E14" w14:textId="77777777" w:rsidTr="00946743">
        <w:trPr>
          <w:trHeight w:val="7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11099AFF" w14:textId="77777777" w:rsidR="00946743" w:rsidRPr="006C3466" w:rsidRDefault="00946743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C3466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İş Yükü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80"/>
              <w:gridCol w:w="840"/>
              <w:gridCol w:w="940"/>
              <w:gridCol w:w="1100"/>
            </w:tblGrid>
            <w:tr w:rsidR="00946743" w:rsidRPr="006C3466" w14:paraId="2E774DF2" w14:textId="77777777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14:paraId="388BF5AA" w14:textId="77777777" w:rsidR="00946743" w:rsidRPr="006C3466" w:rsidRDefault="00946743" w:rsidP="00B76969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6C3466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Etkinlik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6C5C4A1B" w14:textId="77777777" w:rsidR="00946743" w:rsidRPr="006C3466" w:rsidRDefault="00946743" w:rsidP="00B76969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6C3466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Toplam Hafta Sayısı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2B93D55C" w14:textId="77777777" w:rsidR="00946743" w:rsidRPr="006C3466" w:rsidRDefault="00946743" w:rsidP="00B76969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6C3466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Süre (Haftalık Saat)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616D0575" w14:textId="77777777" w:rsidR="00946743" w:rsidRPr="006C3466" w:rsidRDefault="00946743" w:rsidP="00B76969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6C3466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Dönem Sonu Toplam İş Yükü</w:t>
                  </w:r>
                </w:p>
              </w:tc>
            </w:tr>
            <w:tr w:rsidR="000611C7" w:rsidRPr="006C3466" w14:paraId="0F09E543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1F5FABB" w14:textId="0E3E5556" w:rsidR="000611C7" w:rsidRPr="006C3466" w:rsidRDefault="000611C7" w:rsidP="00B7696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Haftalık teorik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4A0AC27" w14:textId="60410A4E" w:rsidR="000611C7" w:rsidRPr="006C3466" w:rsidRDefault="000611C7" w:rsidP="00B7696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2F9344D" w14:textId="270EB373" w:rsidR="000611C7" w:rsidRPr="006C3466" w:rsidRDefault="000611C7" w:rsidP="00B7696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D58498A" w14:textId="7B74C700" w:rsidR="000611C7" w:rsidRPr="006C3466" w:rsidRDefault="000611C7" w:rsidP="00B7696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45</w:t>
                  </w:r>
                </w:p>
              </w:tc>
            </w:tr>
            <w:tr w:rsidR="000611C7" w:rsidRPr="006C3466" w14:paraId="51B84F1C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9AD02AD" w14:textId="7C884EB4" w:rsidR="000611C7" w:rsidRPr="006C3466" w:rsidRDefault="000611C7" w:rsidP="00B7696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Haftalık uygulamalı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D4C5753" w14:textId="7EF011EE" w:rsidR="000611C7" w:rsidRPr="006C3466" w:rsidRDefault="000611C7" w:rsidP="00B7696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4BEF900" w14:textId="4A1A9217" w:rsidR="000611C7" w:rsidRPr="006C3466" w:rsidRDefault="000611C7" w:rsidP="00B7696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D63336B" w14:textId="156D33A9" w:rsidR="000611C7" w:rsidRPr="006C3466" w:rsidRDefault="000611C7" w:rsidP="00B7696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0611C7" w:rsidRPr="006C3466" w14:paraId="1C9CB2B6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6BFCAB4" w14:textId="1A43C153" w:rsidR="000611C7" w:rsidRPr="006C3466" w:rsidRDefault="000611C7" w:rsidP="00B7696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Okuma Faaliyetleri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6D01397" w14:textId="55EE06B5" w:rsidR="000611C7" w:rsidRPr="006C3466" w:rsidRDefault="000611C7" w:rsidP="00B7696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78C442D" w14:textId="13548AE1" w:rsidR="000611C7" w:rsidRPr="006C3466" w:rsidRDefault="000611C7" w:rsidP="00B7696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B202E49" w14:textId="6ADFD69E" w:rsidR="000611C7" w:rsidRPr="006C3466" w:rsidRDefault="000611C7" w:rsidP="00B7696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30</w:t>
                  </w:r>
                </w:p>
              </w:tc>
            </w:tr>
            <w:tr w:rsidR="000611C7" w:rsidRPr="006C3466" w14:paraId="761AD2AC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280C443" w14:textId="3B861FDA" w:rsidR="000611C7" w:rsidRPr="006C3466" w:rsidRDefault="000611C7" w:rsidP="00B7696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İnternetten tarama, kütüphane çalışması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0F61781" w14:textId="1CF744EC" w:rsidR="000611C7" w:rsidRPr="006C3466" w:rsidRDefault="000611C7" w:rsidP="00B7696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BF08F8C" w14:textId="24F39F98" w:rsidR="000611C7" w:rsidRPr="006C3466" w:rsidRDefault="000611C7" w:rsidP="00B7696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6BFC5FA" w14:textId="3E136D58" w:rsidR="000611C7" w:rsidRPr="006C3466" w:rsidRDefault="000611C7" w:rsidP="00B7696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30</w:t>
                  </w:r>
                </w:p>
              </w:tc>
            </w:tr>
            <w:tr w:rsidR="000611C7" w:rsidRPr="006C3466" w14:paraId="20D29F6B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E10FBEE" w14:textId="353878D5" w:rsidR="000611C7" w:rsidRPr="006C3466" w:rsidRDefault="000611C7" w:rsidP="00B7696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Materyal tasarlama, uygulama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C9DC594" w14:textId="229052FE" w:rsidR="000611C7" w:rsidRPr="006C3466" w:rsidRDefault="000611C7" w:rsidP="00B7696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BB1C329" w14:textId="6363F08D" w:rsidR="000611C7" w:rsidRPr="006C3466" w:rsidRDefault="000611C7" w:rsidP="00B7696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D98FA99" w14:textId="63DDB025" w:rsidR="000611C7" w:rsidRPr="006C3466" w:rsidRDefault="000611C7" w:rsidP="00B7696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</w:tr>
            <w:tr w:rsidR="000611C7" w:rsidRPr="006C3466" w14:paraId="42FD0DE0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B3A8BA2" w14:textId="13EDECDA" w:rsidR="000611C7" w:rsidRPr="006C3466" w:rsidRDefault="000611C7" w:rsidP="00B7696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Rapor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00BB5CC" w14:textId="1866613C" w:rsidR="000611C7" w:rsidRPr="006C3466" w:rsidRDefault="000611C7" w:rsidP="00B7696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C4A14D1" w14:textId="4A8DBEF3" w:rsidR="000611C7" w:rsidRPr="006C3466" w:rsidRDefault="000611C7" w:rsidP="00B7696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3 haftada 1 saat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10DA198" w14:textId="3E56FEC9" w:rsidR="000611C7" w:rsidRPr="006C3466" w:rsidRDefault="000611C7" w:rsidP="00B7696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0611C7" w:rsidRPr="006C3466" w14:paraId="6C68052E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10A130F" w14:textId="05DB0D37" w:rsidR="000611C7" w:rsidRPr="006C3466" w:rsidRDefault="000611C7" w:rsidP="00B7696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Sunu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A89E144" w14:textId="0FB79777" w:rsidR="000611C7" w:rsidRPr="006C3466" w:rsidRDefault="000611C7" w:rsidP="00B7696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693DE19" w14:textId="0BD2DD1B" w:rsidR="000611C7" w:rsidRPr="006C3466" w:rsidRDefault="000611C7" w:rsidP="00B7696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3 haftada 1 saat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1BC35C8" w14:textId="45428A10" w:rsidR="000611C7" w:rsidRPr="006C3466" w:rsidRDefault="000611C7" w:rsidP="00B7696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0611C7" w:rsidRPr="006C3466" w14:paraId="14A0148C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D9BB982" w14:textId="297ABD3B" w:rsidR="000611C7" w:rsidRPr="006C3466" w:rsidRDefault="000611C7" w:rsidP="00B7696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Sunum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A289D8D" w14:textId="59827F7E" w:rsidR="000611C7" w:rsidRPr="006C3466" w:rsidRDefault="000611C7" w:rsidP="00B7696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330DE4C" w14:textId="0CFC0F52" w:rsidR="000611C7" w:rsidRPr="006C3466" w:rsidRDefault="000611C7" w:rsidP="00B7696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3 haftada 1 saat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4CCECAB" w14:textId="23E464AB" w:rsidR="000611C7" w:rsidRPr="006C3466" w:rsidRDefault="000611C7" w:rsidP="00B7696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0611C7" w:rsidRPr="006C3466" w14:paraId="1E5A017A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C40E9B8" w14:textId="13FDC26D" w:rsidR="000611C7" w:rsidRPr="006C3466" w:rsidRDefault="000611C7" w:rsidP="00B7696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Ara sınav ve ara sınava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1530DC9" w14:textId="0BD9880B" w:rsidR="000611C7" w:rsidRPr="006C3466" w:rsidRDefault="000611C7" w:rsidP="00B7696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A44BEF9" w14:textId="71CFF8D5" w:rsidR="000611C7" w:rsidRPr="006C3466" w:rsidRDefault="000611C7" w:rsidP="00B7696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A5F1FF7" w14:textId="0F40305A" w:rsidR="000611C7" w:rsidRPr="006C3466" w:rsidRDefault="000611C7" w:rsidP="00B7696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</w:tr>
            <w:tr w:rsidR="000611C7" w:rsidRPr="006C3466" w14:paraId="5AB9B1C7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DF76861" w14:textId="031C6EB4" w:rsidR="000611C7" w:rsidRPr="006C3466" w:rsidRDefault="000611C7" w:rsidP="00B7696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Final sınavı ve final sınavına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76C40E2" w14:textId="5DAD848D" w:rsidR="000611C7" w:rsidRPr="006C3466" w:rsidRDefault="000611C7" w:rsidP="00B7696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F01EA74" w14:textId="2A05D4B0" w:rsidR="000611C7" w:rsidRPr="006C3466" w:rsidRDefault="000611C7" w:rsidP="00B7696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78C4180" w14:textId="3EF2BB44" w:rsidR="000611C7" w:rsidRPr="006C3466" w:rsidRDefault="000611C7" w:rsidP="00B7696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</w:tr>
            <w:tr w:rsidR="000611C7" w:rsidRPr="006C3466" w14:paraId="21B82463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0E5F6E3" w14:textId="006FBFE7" w:rsidR="000611C7" w:rsidRPr="006C3466" w:rsidRDefault="000611C7" w:rsidP="00B7696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Diğer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13D22E8" w14:textId="572CC53A" w:rsidR="000611C7" w:rsidRPr="006C3466" w:rsidRDefault="000611C7" w:rsidP="00B7696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170D9DA" w14:textId="21E24B1E" w:rsidR="000611C7" w:rsidRPr="006C3466" w:rsidRDefault="000611C7" w:rsidP="00B7696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162432F" w14:textId="2036B183" w:rsidR="000611C7" w:rsidRPr="006C3466" w:rsidRDefault="000611C7" w:rsidP="00B7696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</w:tr>
            <w:tr w:rsidR="000611C7" w:rsidRPr="006C3466" w14:paraId="36893404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058BA4A" w14:textId="00E15720" w:rsidR="000611C7" w:rsidRPr="006C3466" w:rsidRDefault="000611C7" w:rsidP="00B7696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Toplam iş yükü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6EF77EE" w14:textId="7E51C16E" w:rsidR="000611C7" w:rsidRPr="006C3466" w:rsidRDefault="000611C7" w:rsidP="00B7696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BD8D781" w14:textId="5AE4F459" w:rsidR="000611C7" w:rsidRPr="006C3466" w:rsidRDefault="000611C7" w:rsidP="00B7696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8D034E0" w14:textId="4D52D778" w:rsidR="000611C7" w:rsidRPr="006C3466" w:rsidRDefault="000611C7" w:rsidP="00B7696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150</w:t>
                  </w:r>
                </w:p>
              </w:tc>
            </w:tr>
            <w:tr w:rsidR="000611C7" w:rsidRPr="006C3466" w14:paraId="5607CFE2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89D5199" w14:textId="5095056B" w:rsidR="000611C7" w:rsidRPr="006C3466" w:rsidRDefault="000611C7" w:rsidP="00B7696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Toplam iş yükü/ 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65033BF" w14:textId="43E11369" w:rsidR="000611C7" w:rsidRPr="006C3466" w:rsidRDefault="000611C7" w:rsidP="00B7696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DDE0612" w14:textId="53CB3FBD" w:rsidR="000611C7" w:rsidRPr="006C3466" w:rsidRDefault="000611C7" w:rsidP="00B7696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99BB8A8" w14:textId="70A89CAB" w:rsidR="000611C7" w:rsidRPr="006C3466" w:rsidRDefault="000611C7" w:rsidP="00B7696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0611C7" w:rsidRPr="006C3466" w14:paraId="54FEC82A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4BEFC8D" w14:textId="03650C76" w:rsidR="000611C7" w:rsidRPr="006C3466" w:rsidRDefault="000611C7" w:rsidP="00B7696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Dersin AKTS Kredisi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DEB72D5" w14:textId="2EF9321E" w:rsidR="000611C7" w:rsidRPr="006C3466" w:rsidRDefault="000611C7" w:rsidP="00B7696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CA12567" w14:textId="2B4F52E5" w:rsidR="000611C7" w:rsidRPr="006C3466" w:rsidRDefault="000611C7" w:rsidP="00B7696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D24B9F6" w14:textId="3AC8A10D" w:rsidR="000611C7" w:rsidRPr="006C3466" w:rsidRDefault="000611C7" w:rsidP="00B7696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6</w:t>
                  </w:r>
                </w:p>
              </w:tc>
            </w:tr>
          </w:tbl>
          <w:p w14:paraId="4D51DD22" w14:textId="77777777" w:rsidR="00946743" w:rsidRPr="006C3466" w:rsidRDefault="00946743">
            <w:pPr>
              <w:spacing w:line="256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946743" w:rsidRPr="006C3466" w14:paraId="7533D67A" w14:textId="77777777" w:rsidTr="00946743">
        <w:trPr>
          <w:trHeight w:val="163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20FD8F1B" w14:textId="77777777" w:rsidR="00946743" w:rsidRPr="006C3466" w:rsidRDefault="00946743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C3466">
              <w:rPr>
                <w:b/>
                <w:bCs/>
                <w:color w:val="000000"/>
                <w:sz w:val="20"/>
                <w:szCs w:val="20"/>
                <w:lang w:eastAsia="en-US"/>
              </w:rPr>
              <w:t>Ders Çıktıları ile Program Çıktıları Arasındaki Katkı Düzeyi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463"/>
              <w:gridCol w:w="1761"/>
              <w:gridCol w:w="415"/>
              <w:gridCol w:w="425"/>
              <w:gridCol w:w="426"/>
              <w:gridCol w:w="425"/>
              <w:gridCol w:w="425"/>
            </w:tblGrid>
            <w:tr w:rsidR="00401989" w:rsidRPr="00C537CD" w14:paraId="2AEB5971" w14:textId="77777777" w:rsidTr="00E6125C">
              <w:tc>
                <w:tcPr>
                  <w:tcW w:w="463" w:type="dxa"/>
                  <w:vAlign w:val="bottom"/>
                </w:tcPr>
                <w:p w14:paraId="389BEE90" w14:textId="77777777" w:rsidR="00401989" w:rsidRPr="00C537CD" w:rsidRDefault="00401989" w:rsidP="00B76969">
                  <w:pPr>
                    <w:framePr w:hSpace="142" w:wrap="around" w:vAnchor="text" w:hAnchor="margin" w:xAlign="center" w:y="1"/>
                    <w:spacing w:line="0" w:lineRule="atLeast"/>
                    <w:jc w:val="center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527" w:type="dxa"/>
                  <w:vAlign w:val="bottom"/>
                </w:tcPr>
                <w:p w14:paraId="511BD16B" w14:textId="77777777" w:rsidR="00401989" w:rsidRPr="00C537CD" w:rsidRDefault="00401989" w:rsidP="00B76969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</w:rPr>
                  </w:pPr>
                  <w:r w:rsidRPr="00C537CD">
                    <w:rPr>
                      <w:w w:val="99"/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415" w:type="dxa"/>
                  <w:vAlign w:val="bottom"/>
                </w:tcPr>
                <w:p w14:paraId="333DDE2C" w14:textId="77777777" w:rsidR="00401989" w:rsidRPr="00C537CD" w:rsidRDefault="00401989" w:rsidP="00B76969">
                  <w:pPr>
                    <w:framePr w:hSpace="142" w:wrap="around" w:vAnchor="text" w:hAnchor="margin" w:xAlign="center" w:y="1"/>
                    <w:spacing w:line="0" w:lineRule="atLeast"/>
                    <w:ind w:left="100"/>
                    <w:rPr>
                      <w:w w:val="99"/>
                      <w:sz w:val="20"/>
                      <w:szCs w:val="20"/>
                    </w:rPr>
                  </w:pPr>
                  <w:r w:rsidRPr="00C537CD">
                    <w:rPr>
                      <w:w w:val="99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25" w:type="dxa"/>
                  <w:vAlign w:val="bottom"/>
                </w:tcPr>
                <w:p w14:paraId="678111D4" w14:textId="77777777" w:rsidR="00401989" w:rsidRPr="00C537CD" w:rsidRDefault="00401989" w:rsidP="00B76969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26" w:type="dxa"/>
                  <w:vAlign w:val="bottom"/>
                </w:tcPr>
                <w:p w14:paraId="5D95D5AB" w14:textId="77777777" w:rsidR="00401989" w:rsidRPr="00C537CD" w:rsidRDefault="00401989" w:rsidP="00B76969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25" w:type="dxa"/>
                  <w:vAlign w:val="bottom"/>
                </w:tcPr>
                <w:p w14:paraId="5832F14A" w14:textId="77777777" w:rsidR="00401989" w:rsidRPr="00C537CD" w:rsidRDefault="00401989" w:rsidP="00B76969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25" w:type="dxa"/>
                  <w:vAlign w:val="bottom"/>
                </w:tcPr>
                <w:p w14:paraId="355F7A80" w14:textId="77777777" w:rsidR="00401989" w:rsidRPr="00C537CD" w:rsidRDefault="00401989" w:rsidP="00B76969">
                  <w:pPr>
                    <w:framePr w:hSpace="142" w:wrap="around" w:vAnchor="text" w:hAnchor="margin" w:xAlign="center" w:y="1"/>
                    <w:spacing w:line="0" w:lineRule="atLeast"/>
                    <w:ind w:right="4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401989" w:rsidRPr="00C537CD" w14:paraId="507887C4" w14:textId="77777777" w:rsidTr="00E6125C">
              <w:tc>
                <w:tcPr>
                  <w:tcW w:w="463" w:type="dxa"/>
                </w:tcPr>
                <w:p w14:paraId="21D30ED5" w14:textId="77777777" w:rsidR="00401989" w:rsidRPr="00C537CD" w:rsidRDefault="00401989" w:rsidP="00B7696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527" w:type="dxa"/>
                </w:tcPr>
                <w:p w14:paraId="38ECBF7F" w14:textId="77777777" w:rsidR="00401989" w:rsidRPr="00C537CD" w:rsidRDefault="00401989" w:rsidP="00B76969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6A4FBB">
                    <w:rPr>
                      <w:sz w:val="20"/>
                      <w:szCs w:val="20"/>
                    </w:rPr>
                    <w:t xml:space="preserve">Yüksek lisans yeterliliklerine dayalı olarak alanında ileri düzeydeki bilgilerini özgün </w:t>
                  </w:r>
                  <w:r w:rsidRPr="006A4FBB">
                    <w:rPr>
                      <w:sz w:val="20"/>
                      <w:szCs w:val="20"/>
                    </w:rPr>
                    <w:lastRenderedPageBreak/>
                    <w:t>düşünce ve araştırma ile uzmanlık düzeyinde geliştirir ve derinleştirir.</w:t>
                  </w:r>
                </w:p>
              </w:tc>
              <w:tc>
                <w:tcPr>
                  <w:tcW w:w="415" w:type="dxa"/>
                </w:tcPr>
                <w:p w14:paraId="6D7B34DD" w14:textId="77777777" w:rsidR="00401989" w:rsidRPr="00C537CD" w:rsidRDefault="00401989" w:rsidP="00B7696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2AA7F84D" w14:textId="77777777" w:rsidR="00401989" w:rsidRPr="00C537CD" w:rsidRDefault="00401989" w:rsidP="00B7696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08ED58C0" w14:textId="3660C55E" w:rsidR="00401989" w:rsidRPr="00C537CD" w:rsidRDefault="00B76969" w:rsidP="00B7696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14:paraId="147268C3" w14:textId="77777777" w:rsidR="00401989" w:rsidRPr="00C537CD" w:rsidRDefault="00401989" w:rsidP="00B7696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0429BE5C" w14:textId="77777777" w:rsidR="00401989" w:rsidRPr="00C537CD" w:rsidRDefault="00401989" w:rsidP="00B7696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401989" w:rsidRPr="00C537CD" w14:paraId="43D38002" w14:textId="77777777" w:rsidTr="00E6125C">
              <w:tc>
                <w:tcPr>
                  <w:tcW w:w="463" w:type="dxa"/>
                </w:tcPr>
                <w:p w14:paraId="3AFD5AD2" w14:textId="77777777" w:rsidR="00401989" w:rsidRPr="00C537CD" w:rsidRDefault="00401989" w:rsidP="00B7696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527" w:type="dxa"/>
                </w:tcPr>
                <w:p w14:paraId="2492045B" w14:textId="77777777" w:rsidR="00401989" w:rsidRPr="00C537CD" w:rsidRDefault="00401989" w:rsidP="00B76969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6A4FBB">
                    <w:rPr>
                      <w:sz w:val="20"/>
                      <w:szCs w:val="20"/>
                    </w:rPr>
                    <w:t>Yüksek lisans yeterliliklerine dayalı ileri düzeydeki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6A4FBB">
                    <w:rPr>
                      <w:sz w:val="20"/>
                      <w:szCs w:val="20"/>
                    </w:rPr>
                    <w:t>bilgilerini kullanarak yenilik getirecek özgün tanımlara ulaşır.</w:t>
                  </w:r>
                </w:p>
              </w:tc>
              <w:tc>
                <w:tcPr>
                  <w:tcW w:w="415" w:type="dxa"/>
                </w:tcPr>
                <w:p w14:paraId="10BDD746" w14:textId="77777777" w:rsidR="00401989" w:rsidRPr="00C537CD" w:rsidRDefault="00401989" w:rsidP="00B7696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5DF86574" w14:textId="77777777" w:rsidR="00401989" w:rsidRPr="00C537CD" w:rsidRDefault="00401989" w:rsidP="00B7696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1D5908DB" w14:textId="77777777" w:rsidR="00401989" w:rsidRPr="00C537CD" w:rsidRDefault="00401989" w:rsidP="00B7696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7BB57ABE" w14:textId="11881F98" w:rsidR="00401989" w:rsidRPr="00C537CD" w:rsidRDefault="00401989" w:rsidP="00B7696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7C32CC45" w14:textId="4EC953CF" w:rsidR="00401989" w:rsidRPr="00C537CD" w:rsidRDefault="00B76969" w:rsidP="00B7696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</w:tr>
            <w:tr w:rsidR="00401989" w:rsidRPr="00C537CD" w14:paraId="67BD8D95" w14:textId="77777777" w:rsidTr="00E6125C">
              <w:tc>
                <w:tcPr>
                  <w:tcW w:w="463" w:type="dxa"/>
                </w:tcPr>
                <w:p w14:paraId="23E299D4" w14:textId="77777777" w:rsidR="00401989" w:rsidRPr="00C537CD" w:rsidRDefault="00401989" w:rsidP="00B7696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527" w:type="dxa"/>
                </w:tcPr>
                <w:p w14:paraId="47343055" w14:textId="77777777" w:rsidR="00401989" w:rsidRPr="00C537CD" w:rsidRDefault="00401989" w:rsidP="00B76969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6A4FBB">
                    <w:rPr>
                      <w:sz w:val="20"/>
                      <w:szCs w:val="20"/>
                    </w:rPr>
                    <w:t>Alanının, farklı disiplinlerle etkileşimini kavrar; yeni ve karmaşık düşünceleri irdeler, sentezler, değerlendirmeler yaparak uzmanlık gerektiren bilgilerle özgün sonuçlara ulaşır</w:t>
                  </w:r>
                </w:p>
              </w:tc>
              <w:tc>
                <w:tcPr>
                  <w:tcW w:w="415" w:type="dxa"/>
                </w:tcPr>
                <w:p w14:paraId="382F104F" w14:textId="77777777" w:rsidR="00401989" w:rsidRPr="00C537CD" w:rsidRDefault="00401989" w:rsidP="00B7696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009181F7" w14:textId="77777777" w:rsidR="00401989" w:rsidRPr="00C537CD" w:rsidRDefault="00401989" w:rsidP="00B7696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69339D58" w14:textId="77777777" w:rsidR="00401989" w:rsidRPr="00C537CD" w:rsidRDefault="00401989" w:rsidP="00B7696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7C283725" w14:textId="25E2E48C" w:rsidR="00401989" w:rsidRPr="00C537CD" w:rsidRDefault="00B76969" w:rsidP="00B7696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25" w:type="dxa"/>
                </w:tcPr>
                <w:p w14:paraId="2DD88D9D" w14:textId="77777777" w:rsidR="00401989" w:rsidRPr="00C537CD" w:rsidRDefault="00401989" w:rsidP="00B7696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401989" w:rsidRPr="00C537CD" w14:paraId="71E0966F" w14:textId="77777777" w:rsidTr="00E6125C">
              <w:tc>
                <w:tcPr>
                  <w:tcW w:w="463" w:type="dxa"/>
                </w:tcPr>
                <w:p w14:paraId="6DED8D41" w14:textId="77777777" w:rsidR="00401989" w:rsidRPr="00C537CD" w:rsidRDefault="00401989" w:rsidP="00B7696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527" w:type="dxa"/>
                </w:tcPr>
                <w:p w14:paraId="4D50E7AE" w14:textId="77777777" w:rsidR="00401989" w:rsidRPr="00C537CD" w:rsidRDefault="00401989" w:rsidP="00B7696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6A4FBB">
                    <w:rPr>
                      <w:sz w:val="20"/>
                      <w:szCs w:val="20"/>
                    </w:rPr>
                    <w:t>Alanındaki yeni bilgileri sınıflandırarak değerlendirir ve kullanır.</w:t>
                  </w:r>
                </w:p>
              </w:tc>
              <w:tc>
                <w:tcPr>
                  <w:tcW w:w="415" w:type="dxa"/>
                </w:tcPr>
                <w:p w14:paraId="33D4DBCC" w14:textId="77777777" w:rsidR="00401989" w:rsidRPr="00C537CD" w:rsidRDefault="00401989" w:rsidP="00B7696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3196DACB" w14:textId="77777777" w:rsidR="00401989" w:rsidRDefault="00401989" w:rsidP="00B7696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  <w:p w14:paraId="0800F5EF" w14:textId="5909B7D9" w:rsidR="00B76969" w:rsidRPr="00C537CD" w:rsidRDefault="00B76969" w:rsidP="00B7696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27E7769E" w14:textId="4E8D3BDB" w:rsidR="00401989" w:rsidRPr="00C537CD" w:rsidRDefault="00B76969" w:rsidP="00B7696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25" w:type="dxa"/>
                </w:tcPr>
                <w:p w14:paraId="75BE45FD" w14:textId="77777777" w:rsidR="00401989" w:rsidRPr="00C537CD" w:rsidRDefault="00401989" w:rsidP="00B7696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1F8FFCC3" w14:textId="77777777" w:rsidR="00401989" w:rsidRPr="00C537CD" w:rsidRDefault="00401989" w:rsidP="00B7696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401989" w:rsidRPr="00C537CD" w14:paraId="640650D4" w14:textId="77777777" w:rsidTr="00E6125C">
              <w:tc>
                <w:tcPr>
                  <w:tcW w:w="463" w:type="dxa"/>
                </w:tcPr>
                <w:p w14:paraId="4FF8191C" w14:textId="77777777" w:rsidR="00401989" w:rsidRPr="00C537CD" w:rsidRDefault="00401989" w:rsidP="00B7696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527" w:type="dxa"/>
                </w:tcPr>
                <w:p w14:paraId="7BE81984" w14:textId="77777777" w:rsidR="00401989" w:rsidRPr="00C537CD" w:rsidRDefault="00401989" w:rsidP="00B76969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6A4FBB">
                    <w:rPr>
                      <w:sz w:val="20"/>
                      <w:szCs w:val="20"/>
                    </w:rPr>
                    <w:t>Alanına yönelik yeni bir düşünce, yöntem, tasarım ve veya uygulama geliştirir.</w:t>
                  </w:r>
                </w:p>
              </w:tc>
              <w:tc>
                <w:tcPr>
                  <w:tcW w:w="415" w:type="dxa"/>
                </w:tcPr>
                <w:p w14:paraId="1227CEB3" w14:textId="77777777" w:rsidR="00401989" w:rsidRPr="00C537CD" w:rsidRDefault="00401989" w:rsidP="00B7696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1C315251" w14:textId="77777777" w:rsidR="00401989" w:rsidRPr="00C537CD" w:rsidRDefault="00401989" w:rsidP="00B7696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2B2FA420" w14:textId="21C169EA" w:rsidR="00401989" w:rsidRPr="00C537CD" w:rsidRDefault="00B76969" w:rsidP="00B7696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25" w:type="dxa"/>
                </w:tcPr>
                <w:p w14:paraId="5DB82A07" w14:textId="77777777" w:rsidR="00401989" w:rsidRPr="00C537CD" w:rsidRDefault="00401989" w:rsidP="00B7696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7D31368A" w14:textId="77777777" w:rsidR="00401989" w:rsidRPr="00C537CD" w:rsidRDefault="00401989" w:rsidP="00B7696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401989" w:rsidRPr="00C537CD" w14:paraId="21C5B6AD" w14:textId="77777777" w:rsidTr="00E6125C">
              <w:tc>
                <w:tcPr>
                  <w:tcW w:w="463" w:type="dxa"/>
                </w:tcPr>
                <w:p w14:paraId="6157C93A" w14:textId="77777777" w:rsidR="00401989" w:rsidRPr="00C537CD" w:rsidRDefault="00401989" w:rsidP="00B7696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527" w:type="dxa"/>
                </w:tcPr>
                <w:p w14:paraId="7FCFABB4" w14:textId="77777777" w:rsidR="00401989" w:rsidRPr="00C537CD" w:rsidRDefault="00401989" w:rsidP="00B76969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6A4FBB">
                    <w:rPr>
                      <w:sz w:val="20"/>
                      <w:szCs w:val="20"/>
                    </w:rPr>
                    <w:t>Bilinen bir düşünce, yöntem, tasarım ve veya uygulamayı farklı bir alana uygular, özgün bir konuyu araştırır, kavrar, tasarlar, uyarlar ve uygular.</w:t>
                  </w:r>
                </w:p>
              </w:tc>
              <w:tc>
                <w:tcPr>
                  <w:tcW w:w="415" w:type="dxa"/>
                </w:tcPr>
                <w:p w14:paraId="5CFB1F56" w14:textId="77777777" w:rsidR="00401989" w:rsidRPr="00C537CD" w:rsidRDefault="00401989" w:rsidP="00B7696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28EE0554" w14:textId="77777777" w:rsidR="00401989" w:rsidRPr="00C537CD" w:rsidRDefault="00401989" w:rsidP="00B7696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4E4F2E3F" w14:textId="77777777" w:rsidR="00401989" w:rsidRPr="00C537CD" w:rsidRDefault="00401989" w:rsidP="00B7696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4EAE12B5" w14:textId="77777777" w:rsidR="00401989" w:rsidRPr="00C537CD" w:rsidRDefault="00401989" w:rsidP="00B7696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07109235" w14:textId="65C83EF5" w:rsidR="00401989" w:rsidRPr="00C537CD" w:rsidRDefault="00B76969" w:rsidP="00B7696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</w:tr>
            <w:tr w:rsidR="00401989" w:rsidRPr="00C537CD" w14:paraId="7E874556" w14:textId="77777777" w:rsidTr="00E6125C">
              <w:tc>
                <w:tcPr>
                  <w:tcW w:w="463" w:type="dxa"/>
                </w:tcPr>
                <w:p w14:paraId="38FDBFE6" w14:textId="77777777" w:rsidR="00401989" w:rsidRPr="00C537CD" w:rsidRDefault="00401989" w:rsidP="00B7696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527" w:type="dxa"/>
                </w:tcPr>
                <w:p w14:paraId="79B7A51B" w14:textId="77777777" w:rsidR="00401989" w:rsidRPr="00C537CD" w:rsidRDefault="00401989" w:rsidP="00B7696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6A4FBB">
                    <w:rPr>
                      <w:sz w:val="20"/>
                      <w:szCs w:val="20"/>
                    </w:rPr>
                    <w:t>Yeni ve karmaşık düşüncelerin eleştirel analizini, sentezini ve değerlendirmesini yapar</w:t>
                  </w:r>
                </w:p>
              </w:tc>
              <w:tc>
                <w:tcPr>
                  <w:tcW w:w="415" w:type="dxa"/>
                </w:tcPr>
                <w:p w14:paraId="1545F2C0" w14:textId="77777777" w:rsidR="00401989" w:rsidRPr="00C537CD" w:rsidRDefault="00401989" w:rsidP="00B7696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377E5FA1" w14:textId="77777777" w:rsidR="00401989" w:rsidRPr="00C537CD" w:rsidRDefault="00401989" w:rsidP="00B7696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06277FF4" w14:textId="4E243809" w:rsidR="00401989" w:rsidRPr="00C537CD" w:rsidRDefault="00B76969" w:rsidP="00B7696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14:paraId="34646CA9" w14:textId="77777777" w:rsidR="00401989" w:rsidRPr="00C537CD" w:rsidRDefault="00401989" w:rsidP="00B7696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0BA97201" w14:textId="77777777" w:rsidR="00401989" w:rsidRPr="00C537CD" w:rsidRDefault="00401989" w:rsidP="00B7696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401989" w:rsidRPr="00C537CD" w14:paraId="2BC5F9A5" w14:textId="77777777" w:rsidTr="00E6125C">
              <w:tc>
                <w:tcPr>
                  <w:tcW w:w="463" w:type="dxa"/>
                </w:tcPr>
                <w:p w14:paraId="267BDE31" w14:textId="77777777" w:rsidR="00401989" w:rsidRPr="00C537CD" w:rsidRDefault="00401989" w:rsidP="00B7696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527" w:type="dxa"/>
                </w:tcPr>
                <w:p w14:paraId="7907D1A4" w14:textId="77777777" w:rsidR="00401989" w:rsidRPr="00C537CD" w:rsidRDefault="00401989" w:rsidP="00B76969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6A4FBB">
                    <w:rPr>
                      <w:sz w:val="20"/>
                      <w:szCs w:val="20"/>
                    </w:rPr>
                    <w:t>Alanı ile ilgili çalışmalarda ileri düzeyde araştırma yöntemlerini kullanır.</w:t>
                  </w:r>
                </w:p>
              </w:tc>
              <w:tc>
                <w:tcPr>
                  <w:tcW w:w="415" w:type="dxa"/>
                </w:tcPr>
                <w:p w14:paraId="3C028A99" w14:textId="77777777" w:rsidR="00401989" w:rsidRPr="00C537CD" w:rsidRDefault="00401989" w:rsidP="00B7696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488BD989" w14:textId="77777777" w:rsidR="00401989" w:rsidRPr="00C537CD" w:rsidRDefault="00401989" w:rsidP="00B7696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38254153" w14:textId="77777777" w:rsidR="00401989" w:rsidRPr="00C537CD" w:rsidRDefault="00401989" w:rsidP="00B7696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0847DDDB" w14:textId="77777777" w:rsidR="00401989" w:rsidRPr="00C537CD" w:rsidRDefault="00401989" w:rsidP="00B7696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4816BFB9" w14:textId="37D137A5" w:rsidR="00401989" w:rsidRPr="00C537CD" w:rsidRDefault="00B76969" w:rsidP="00B7696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</w:tr>
            <w:tr w:rsidR="00401989" w:rsidRPr="00C537CD" w14:paraId="0CBBB845" w14:textId="77777777" w:rsidTr="00E6125C">
              <w:tc>
                <w:tcPr>
                  <w:tcW w:w="463" w:type="dxa"/>
                </w:tcPr>
                <w:p w14:paraId="6506F5D2" w14:textId="77777777" w:rsidR="00401989" w:rsidRPr="00C537CD" w:rsidRDefault="00401989" w:rsidP="00B7696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527" w:type="dxa"/>
                </w:tcPr>
                <w:p w14:paraId="5711730C" w14:textId="77777777" w:rsidR="00401989" w:rsidRPr="00C537CD" w:rsidRDefault="00401989" w:rsidP="00B76969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6A4FBB">
                    <w:rPr>
                      <w:sz w:val="20"/>
                      <w:szCs w:val="20"/>
                    </w:rPr>
                    <w:t xml:space="preserve">Alanı ile ilgili özgün bir çalışmayı bağımsız olarak </w:t>
                  </w:r>
                  <w:r w:rsidRPr="006A4FBB">
                    <w:rPr>
                      <w:sz w:val="20"/>
                      <w:szCs w:val="20"/>
                    </w:rPr>
                    <w:lastRenderedPageBreak/>
                    <w:t>gerçekleştirerek alanındaki ilerlemeye katkıda bulunur.</w:t>
                  </w:r>
                </w:p>
              </w:tc>
              <w:tc>
                <w:tcPr>
                  <w:tcW w:w="415" w:type="dxa"/>
                </w:tcPr>
                <w:p w14:paraId="53777391" w14:textId="77777777" w:rsidR="00401989" w:rsidRPr="00C537CD" w:rsidRDefault="00401989" w:rsidP="00B7696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28996435" w14:textId="77777777" w:rsidR="00401989" w:rsidRPr="00C537CD" w:rsidRDefault="00401989" w:rsidP="00B7696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1FA619A0" w14:textId="70508D94" w:rsidR="00401989" w:rsidRPr="00C537CD" w:rsidRDefault="00B76969" w:rsidP="00B7696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14:paraId="4231D6D5" w14:textId="77777777" w:rsidR="00401989" w:rsidRPr="00C537CD" w:rsidRDefault="00401989" w:rsidP="00B7696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0D0B7CB4" w14:textId="77777777" w:rsidR="00401989" w:rsidRPr="00C537CD" w:rsidRDefault="00401989" w:rsidP="00B7696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401989" w:rsidRPr="00C537CD" w14:paraId="3BA879DD" w14:textId="77777777" w:rsidTr="00E6125C">
              <w:tc>
                <w:tcPr>
                  <w:tcW w:w="463" w:type="dxa"/>
                </w:tcPr>
                <w:p w14:paraId="1898EF5C" w14:textId="77777777" w:rsidR="00401989" w:rsidRPr="00C537CD" w:rsidRDefault="00401989" w:rsidP="00B7696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527" w:type="dxa"/>
                </w:tcPr>
                <w:p w14:paraId="3E234A0E" w14:textId="77777777" w:rsidR="00401989" w:rsidRPr="00C537CD" w:rsidRDefault="00401989" w:rsidP="00B76969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6A4FBB">
                    <w:rPr>
                      <w:sz w:val="20"/>
                      <w:szCs w:val="20"/>
                    </w:rPr>
                    <w:t>Alanı ile ilgili bir çalışmayı ulusal ya da uluslararası bir dergide yayınlayarak bilginin sınırlarını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6A4FBB">
                    <w:rPr>
                      <w:sz w:val="20"/>
                      <w:szCs w:val="20"/>
                    </w:rPr>
                    <w:t>geliştirir.</w:t>
                  </w:r>
                </w:p>
              </w:tc>
              <w:tc>
                <w:tcPr>
                  <w:tcW w:w="415" w:type="dxa"/>
                </w:tcPr>
                <w:p w14:paraId="6ADCC650" w14:textId="77777777" w:rsidR="00401989" w:rsidRPr="00C537CD" w:rsidRDefault="00401989" w:rsidP="00B7696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32B0D2FD" w14:textId="77777777" w:rsidR="00401989" w:rsidRPr="00C537CD" w:rsidRDefault="00401989" w:rsidP="00B7696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449B0B5A" w14:textId="5D546265" w:rsidR="00401989" w:rsidRPr="00C537CD" w:rsidRDefault="00B76969" w:rsidP="00B7696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14:paraId="0B0F5490" w14:textId="77777777" w:rsidR="00401989" w:rsidRPr="00C537CD" w:rsidRDefault="00401989" w:rsidP="00B7696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662BDC1F" w14:textId="77777777" w:rsidR="00401989" w:rsidRPr="00C537CD" w:rsidRDefault="00401989" w:rsidP="00B7696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401989" w:rsidRPr="00C537CD" w14:paraId="2EDAE5F3" w14:textId="77777777" w:rsidTr="00E6125C">
              <w:tc>
                <w:tcPr>
                  <w:tcW w:w="463" w:type="dxa"/>
                </w:tcPr>
                <w:p w14:paraId="4957DCA4" w14:textId="77777777" w:rsidR="00401989" w:rsidRPr="00C537CD" w:rsidRDefault="00401989" w:rsidP="00B7696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1527" w:type="dxa"/>
                </w:tcPr>
                <w:p w14:paraId="4AB852C0" w14:textId="77777777" w:rsidR="00401989" w:rsidRPr="00C537CD" w:rsidRDefault="00401989" w:rsidP="00B76969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6A4FBB">
                    <w:rPr>
                      <w:sz w:val="20"/>
                      <w:szCs w:val="20"/>
                    </w:rPr>
                    <w:t>Özgün ve disiplinler arası çalışmalarda liderlik yapar.</w:t>
                  </w:r>
                </w:p>
              </w:tc>
              <w:tc>
                <w:tcPr>
                  <w:tcW w:w="415" w:type="dxa"/>
                </w:tcPr>
                <w:p w14:paraId="1C4B5B0E" w14:textId="094FB1CF" w:rsidR="00401989" w:rsidRPr="00C537CD" w:rsidRDefault="00B76969" w:rsidP="00B7696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14:paraId="11F0F09F" w14:textId="77777777" w:rsidR="00401989" w:rsidRPr="00C537CD" w:rsidRDefault="00401989" w:rsidP="00B7696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634BB0A4" w14:textId="77777777" w:rsidR="00401989" w:rsidRPr="00C537CD" w:rsidRDefault="00401989" w:rsidP="00B7696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69C47C36" w14:textId="77777777" w:rsidR="00401989" w:rsidRPr="00C537CD" w:rsidRDefault="00401989" w:rsidP="00B7696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31DE0E64" w14:textId="77777777" w:rsidR="00401989" w:rsidRPr="00C537CD" w:rsidRDefault="00401989" w:rsidP="00B7696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401989" w:rsidRPr="00C537CD" w14:paraId="751B5C02" w14:textId="77777777" w:rsidTr="00E6125C">
              <w:tc>
                <w:tcPr>
                  <w:tcW w:w="463" w:type="dxa"/>
                </w:tcPr>
                <w:p w14:paraId="1EB46A08" w14:textId="77777777" w:rsidR="00401989" w:rsidRPr="00C537CD" w:rsidRDefault="00401989" w:rsidP="00B7696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527" w:type="dxa"/>
                </w:tcPr>
                <w:p w14:paraId="0A5464B7" w14:textId="77777777" w:rsidR="00401989" w:rsidRPr="00C537CD" w:rsidRDefault="00401989" w:rsidP="00B76969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6A4FBB">
                    <w:rPr>
                      <w:sz w:val="20"/>
                      <w:szCs w:val="20"/>
                    </w:rPr>
                    <w:t>Alanında yaratıcı düşünme, eleştirel düşünme gibi üst düzey zihinsel becerileri kullanarak özgün yöntemler geliştirir</w:t>
                  </w:r>
                </w:p>
              </w:tc>
              <w:tc>
                <w:tcPr>
                  <w:tcW w:w="415" w:type="dxa"/>
                </w:tcPr>
                <w:p w14:paraId="62A86F9C" w14:textId="2B0AB5DC" w:rsidR="00401989" w:rsidRPr="00C537CD" w:rsidRDefault="00401989" w:rsidP="00B7696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72CE972D" w14:textId="386D52DB" w:rsidR="00401989" w:rsidRPr="00C537CD" w:rsidRDefault="00B76969" w:rsidP="00B7696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26" w:type="dxa"/>
                </w:tcPr>
                <w:p w14:paraId="7A8A7B93" w14:textId="77777777" w:rsidR="00401989" w:rsidRPr="00C537CD" w:rsidRDefault="00401989" w:rsidP="00B7696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2DB3BBB4" w14:textId="77777777" w:rsidR="00401989" w:rsidRPr="00C537CD" w:rsidRDefault="00401989" w:rsidP="00B7696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6334A142" w14:textId="77777777" w:rsidR="00401989" w:rsidRPr="00C537CD" w:rsidRDefault="00401989" w:rsidP="00B7696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401989" w:rsidRPr="00C537CD" w14:paraId="4FD7563D" w14:textId="77777777" w:rsidTr="00E6125C">
              <w:tc>
                <w:tcPr>
                  <w:tcW w:w="463" w:type="dxa"/>
                </w:tcPr>
                <w:p w14:paraId="35A59C4F" w14:textId="77777777" w:rsidR="00401989" w:rsidRPr="00C537CD" w:rsidRDefault="00401989" w:rsidP="00B7696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527" w:type="dxa"/>
                </w:tcPr>
                <w:p w14:paraId="2D6A459D" w14:textId="77777777" w:rsidR="00401989" w:rsidRPr="00C537CD" w:rsidRDefault="00401989" w:rsidP="00B76969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6A4FBB">
                    <w:rPr>
                      <w:sz w:val="20"/>
                      <w:szCs w:val="20"/>
                    </w:rPr>
                    <w:t>Sosyal ilişkileri ve bu ilişkileri yönlendiren değerler bütününü eleştirel bir yaklaşımla inceleyebilir, geliştirebilir, gerektiğinde değiştirme ve dönüştürmeyi yönetir.</w:t>
                  </w:r>
                </w:p>
              </w:tc>
              <w:tc>
                <w:tcPr>
                  <w:tcW w:w="415" w:type="dxa"/>
                </w:tcPr>
                <w:p w14:paraId="60FD5360" w14:textId="6331BA94" w:rsidR="00401989" w:rsidRPr="00C537CD" w:rsidRDefault="00B76969" w:rsidP="00B7696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25" w:type="dxa"/>
                </w:tcPr>
                <w:p w14:paraId="717484AE" w14:textId="77777777" w:rsidR="00401989" w:rsidRPr="00C537CD" w:rsidRDefault="00401989" w:rsidP="00B7696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1E12FC40" w14:textId="77777777" w:rsidR="00401989" w:rsidRPr="00C537CD" w:rsidRDefault="00401989" w:rsidP="00B7696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5963F299" w14:textId="77777777" w:rsidR="00401989" w:rsidRPr="00C537CD" w:rsidRDefault="00401989" w:rsidP="00B7696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6A5EBF21" w14:textId="77777777" w:rsidR="00401989" w:rsidRPr="00C537CD" w:rsidRDefault="00401989" w:rsidP="00B7696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401989" w:rsidRPr="00C537CD" w14:paraId="36764190" w14:textId="77777777" w:rsidTr="00E6125C">
              <w:tc>
                <w:tcPr>
                  <w:tcW w:w="463" w:type="dxa"/>
                </w:tcPr>
                <w:p w14:paraId="131448AA" w14:textId="77777777" w:rsidR="00401989" w:rsidRPr="00C537CD" w:rsidRDefault="00401989" w:rsidP="00B7696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1527" w:type="dxa"/>
                </w:tcPr>
                <w:p w14:paraId="0C3467D2" w14:textId="77777777" w:rsidR="00401989" w:rsidRPr="00C537CD" w:rsidRDefault="00401989" w:rsidP="00B76969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6A4FBB">
                    <w:rPr>
                      <w:sz w:val="20"/>
                      <w:szCs w:val="20"/>
                    </w:rPr>
                    <w:t>Alanının uzmanları ile sahasındaki özgün konuları tartışır, kendi görüşlerini savunur ve etkili bir biçimde ifade eder</w:t>
                  </w:r>
                </w:p>
              </w:tc>
              <w:tc>
                <w:tcPr>
                  <w:tcW w:w="415" w:type="dxa"/>
                </w:tcPr>
                <w:p w14:paraId="517F9065" w14:textId="227A83F3" w:rsidR="00401989" w:rsidRPr="00C537CD" w:rsidRDefault="00B76969" w:rsidP="00B7696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25" w:type="dxa"/>
                </w:tcPr>
                <w:p w14:paraId="25D359DF" w14:textId="77777777" w:rsidR="00401989" w:rsidRPr="00C537CD" w:rsidRDefault="00401989" w:rsidP="00B7696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382B780F" w14:textId="77777777" w:rsidR="00401989" w:rsidRPr="00C537CD" w:rsidRDefault="00401989" w:rsidP="00B7696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76A9AC31" w14:textId="77777777" w:rsidR="00401989" w:rsidRPr="00C537CD" w:rsidRDefault="00401989" w:rsidP="00B7696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663FBE59" w14:textId="77777777" w:rsidR="00401989" w:rsidRPr="00C537CD" w:rsidRDefault="00401989" w:rsidP="00B7696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401989" w:rsidRPr="00C537CD" w14:paraId="54F2B5BC" w14:textId="77777777" w:rsidTr="00E6125C">
              <w:tc>
                <w:tcPr>
                  <w:tcW w:w="463" w:type="dxa"/>
                </w:tcPr>
                <w:p w14:paraId="71BDF3FF" w14:textId="77777777" w:rsidR="00401989" w:rsidRPr="00C537CD" w:rsidRDefault="00401989" w:rsidP="00B7696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1527" w:type="dxa"/>
                </w:tcPr>
                <w:p w14:paraId="1F4670CE" w14:textId="77777777" w:rsidR="00401989" w:rsidRPr="00C537CD" w:rsidRDefault="00401989" w:rsidP="00B76969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6A4FBB">
                    <w:rPr>
                      <w:sz w:val="20"/>
                      <w:szCs w:val="20"/>
                    </w:rPr>
                    <w:t>Bir yabancı dili kullanarak (Avrupa Dil Portföyü C1 düzeyinde) yazılı, sözlü ve görsel iletişimle bir meseleyi tartışabilir.</w:t>
                  </w:r>
                </w:p>
              </w:tc>
              <w:tc>
                <w:tcPr>
                  <w:tcW w:w="415" w:type="dxa"/>
                </w:tcPr>
                <w:p w14:paraId="6C62495A" w14:textId="3F4B4341" w:rsidR="00401989" w:rsidRPr="00C537CD" w:rsidRDefault="00B76969" w:rsidP="00B7696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25" w:type="dxa"/>
                </w:tcPr>
                <w:p w14:paraId="11A4FC95" w14:textId="77777777" w:rsidR="00401989" w:rsidRPr="00C537CD" w:rsidRDefault="00401989" w:rsidP="00B7696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017A8F6A" w14:textId="77777777" w:rsidR="00401989" w:rsidRPr="00C537CD" w:rsidRDefault="00401989" w:rsidP="00B7696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55DC7A39" w14:textId="77777777" w:rsidR="00401989" w:rsidRPr="00C537CD" w:rsidRDefault="00401989" w:rsidP="00B7696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0649B6B3" w14:textId="77777777" w:rsidR="00401989" w:rsidRPr="00C537CD" w:rsidRDefault="00401989" w:rsidP="00B7696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401989" w:rsidRPr="00C537CD" w14:paraId="78A95AC7" w14:textId="77777777" w:rsidTr="00E6125C">
              <w:tc>
                <w:tcPr>
                  <w:tcW w:w="463" w:type="dxa"/>
                </w:tcPr>
                <w:p w14:paraId="7E32DCC9" w14:textId="77777777" w:rsidR="00401989" w:rsidRPr="00C537CD" w:rsidRDefault="00401989" w:rsidP="00B7696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1527" w:type="dxa"/>
                </w:tcPr>
                <w:p w14:paraId="004D1604" w14:textId="77777777" w:rsidR="00401989" w:rsidRPr="00C537CD" w:rsidRDefault="00401989" w:rsidP="00B76969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6A4FBB">
                    <w:rPr>
                      <w:sz w:val="20"/>
                      <w:szCs w:val="20"/>
                    </w:rPr>
                    <w:t>Alanı ile ilgili bilimsel, teknolojik, sosyal gelişmeleri tanıtarak bilgi toplumu oluşumuna ve sürdürülebilirliğine katkı sağlar.</w:t>
                  </w:r>
                </w:p>
              </w:tc>
              <w:tc>
                <w:tcPr>
                  <w:tcW w:w="415" w:type="dxa"/>
                </w:tcPr>
                <w:p w14:paraId="285248D5" w14:textId="77777777" w:rsidR="00401989" w:rsidRPr="00C537CD" w:rsidRDefault="00401989" w:rsidP="00B7696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77C0E1C1" w14:textId="77777777" w:rsidR="00401989" w:rsidRPr="00C537CD" w:rsidRDefault="00401989" w:rsidP="00B7696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3DA19130" w14:textId="33CDB20E" w:rsidR="00401989" w:rsidRPr="00C537CD" w:rsidRDefault="00B76969" w:rsidP="00B7696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25" w:type="dxa"/>
                </w:tcPr>
                <w:p w14:paraId="7A4BC3D0" w14:textId="77777777" w:rsidR="00401989" w:rsidRPr="00C537CD" w:rsidRDefault="00401989" w:rsidP="00B7696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47A3F98C" w14:textId="77777777" w:rsidR="00401989" w:rsidRPr="00C537CD" w:rsidRDefault="00401989" w:rsidP="00B7696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401989" w:rsidRPr="00C537CD" w14:paraId="1BD53016" w14:textId="77777777" w:rsidTr="00E6125C">
              <w:tc>
                <w:tcPr>
                  <w:tcW w:w="463" w:type="dxa"/>
                </w:tcPr>
                <w:p w14:paraId="140C8C37" w14:textId="77777777" w:rsidR="00401989" w:rsidRPr="00C537CD" w:rsidRDefault="00401989" w:rsidP="00B7696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lastRenderedPageBreak/>
                    <w:t>17</w:t>
                  </w:r>
                </w:p>
              </w:tc>
              <w:tc>
                <w:tcPr>
                  <w:tcW w:w="1527" w:type="dxa"/>
                </w:tcPr>
                <w:p w14:paraId="406BE0A3" w14:textId="77777777" w:rsidR="00401989" w:rsidRPr="00C537CD" w:rsidRDefault="00401989" w:rsidP="00B76969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6A4FBB">
                    <w:rPr>
                      <w:sz w:val="20"/>
                      <w:szCs w:val="20"/>
                    </w:rPr>
                    <w:t>Alanı ile ilgili muhtemel sorunların çözümünde farklı bakış açılarıyla karar verme süreçlerini kullanarak işlevsel etkileşim kurar.</w:t>
                  </w:r>
                </w:p>
              </w:tc>
              <w:tc>
                <w:tcPr>
                  <w:tcW w:w="415" w:type="dxa"/>
                </w:tcPr>
                <w:p w14:paraId="0595B212" w14:textId="77777777" w:rsidR="00401989" w:rsidRPr="00C537CD" w:rsidRDefault="00401989" w:rsidP="00B7696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5ADD22BF" w14:textId="09D47772" w:rsidR="00401989" w:rsidRPr="00C537CD" w:rsidRDefault="00B76969" w:rsidP="00B7696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26" w:type="dxa"/>
                </w:tcPr>
                <w:p w14:paraId="708ADACA" w14:textId="77777777" w:rsidR="00401989" w:rsidRPr="00C537CD" w:rsidRDefault="00401989" w:rsidP="00B7696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19F87CAF" w14:textId="77777777" w:rsidR="00401989" w:rsidRPr="00C537CD" w:rsidRDefault="00401989" w:rsidP="00B7696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6CD3FE71" w14:textId="77777777" w:rsidR="00401989" w:rsidRPr="00C537CD" w:rsidRDefault="00401989" w:rsidP="00B7696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401989" w:rsidRPr="00C537CD" w14:paraId="736E4FDB" w14:textId="77777777" w:rsidTr="00E6125C">
              <w:tc>
                <w:tcPr>
                  <w:tcW w:w="463" w:type="dxa"/>
                </w:tcPr>
                <w:p w14:paraId="5CA2795B" w14:textId="77777777" w:rsidR="00401989" w:rsidRPr="00C537CD" w:rsidRDefault="00401989" w:rsidP="00B7696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1527" w:type="dxa"/>
                </w:tcPr>
                <w:p w14:paraId="60168F31" w14:textId="77777777" w:rsidR="00401989" w:rsidRPr="006A4FBB" w:rsidRDefault="00401989" w:rsidP="00B76969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6A4FBB">
                    <w:rPr>
                      <w:sz w:val="20"/>
                      <w:szCs w:val="20"/>
                    </w:rPr>
                    <w:t>Alanı ile ilgili konularda</w:t>
                  </w:r>
                </w:p>
                <w:p w14:paraId="5C8043A9" w14:textId="77777777" w:rsidR="00401989" w:rsidRPr="00C537CD" w:rsidRDefault="00401989" w:rsidP="00B76969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proofErr w:type="gramStart"/>
                  <w:r w:rsidRPr="006A4FBB">
                    <w:rPr>
                      <w:sz w:val="20"/>
                      <w:szCs w:val="20"/>
                    </w:rPr>
                    <w:t>karşılaşılan</w:t>
                  </w:r>
                  <w:proofErr w:type="gramEnd"/>
                  <w:r w:rsidRPr="006A4FBB">
                    <w:rPr>
                      <w:sz w:val="20"/>
                      <w:szCs w:val="20"/>
                    </w:rPr>
                    <w:t xml:space="preserve"> toplumsal, bilimsel, kültürel ve etik sorunların çözümüne katkı sağlar ve bu değerlerin gelişimini destekler.</w:t>
                  </w:r>
                </w:p>
              </w:tc>
              <w:tc>
                <w:tcPr>
                  <w:tcW w:w="415" w:type="dxa"/>
                </w:tcPr>
                <w:p w14:paraId="3FB083B6" w14:textId="77777777" w:rsidR="00401989" w:rsidRPr="00C537CD" w:rsidRDefault="00401989" w:rsidP="00B7696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71B9A45F" w14:textId="36F70DA2" w:rsidR="00401989" w:rsidRPr="00C537CD" w:rsidRDefault="00B76969" w:rsidP="00B7696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426" w:type="dxa"/>
                </w:tcPr>
                <w:p w14:paraId="79E3C6BF" w14:textId="77777777" w:rsidR="00401989" w:rsidRPr="00C537CD" w:rsidRDefault="00401989" w:rsidP="00B7696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324C7F81" w14:textId="77777777" w:rsidR="00401989" w:rsidRPr="00C537CD" w:rsidRDefault="00401989" w:rsidP="00B7696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3BC443EB" w14:textId="77777777" w:rsidR="00401989" w:rsidRPr="00C537CD" w:rsidRDefault="00401989" w:rsidP="00B7696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69FA7B51" w14:textId="77777777" w:rsidR="00401989" w:rsidRPr="00C537CD" w:rsidRDefault="00401989" w:rsidP="0040198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56041203" w14:textId="77777777" w:rsidR="00946743" w:rsidRPr="006C3466" w:rsidRDefault="00946743" w:rsidP="00401989">
            <w:pPr>
              <w:spacing w:line="256" w:lineRule="auto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946743" w:rsidRPr="006C3466" w14:paraId="5A7A7D08" w14:textId="77777777" w:rsidTr="00946743">
        <w:trPr>
          <w:trHeight w:val="1209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60B7FAE8" w14:textId="77777777" w:rsidR="00946743" w:rsidRPr="006C3466" w:rsidRDefault="00946743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C3466">
              <w:rPr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 xml:space="preserve">Dersi Verecek Öğretim </w:t>
            </w:r>
            <w:proofErr w:type="gramStart"/>
            <w:r w:rsidRPr="006C3466">
              <w:rPr>
                <w:b/>
                <w:bCs/>
                <w:color w:val="000000"/>
                <w:sz w:val="20"/>
                <w:szCs w:val="20"/>
                <w:lang w:eastAsia="en-US"/>
              </w:rPr>
              <w:t>Eleman(</w:t>
            </w:r>
            <w:proofErr w:type="spellStart"/>
            <w:proofErr w:type="gramEnd"/>
            <w:r w:rsidRPr="006C3466">
              <w:rPr>
                <w:b/>
                <w:bCs/>
                <w:color w:val="000000"/>
                <w:sz w:val="20"/>
                <w:szCs w:val="20"/>
                <w:lang w:eastAsia="en-US"/>
              </w:rPr>
              <w:t>lar</w:t>
            </w:r>
            <w:proofErr w:type="spellEnd"/>
            <w:r w:rsidRPr="006C3466">
              <w:rPr>
                <w:b/>
                <w:bCs/>
                <w:color w:val="000000"/>
                <w:sz w:val="20"/>
                <w:szCs w:val="20"/>
                <w:lang w:eastAsia="en-US"/>
              </w:rPr>
              <w:t>)ı ve İletişim Bilgileri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18867" w14:textId="1A300312" w:rsidR="00946743" w:rsidRPr="00E52CDD" w:rsidRDefault="006C3466" w:rsidP="00E52CDD">
            <w:pPr>
              <w:pStyle w:val="ListeParagraf"/>
              <w:numPr>
                <w:ilvl w:val="0"/>
                <w:numId w:val="10"/>
              </w:numPr>
              <w:rPr>
                <w:sz w:val="20"/>
                <w:szCs w:val="20"/>
              </w:rPr>
            </w:pPr>
            <w:r w:rsidRPr="00E52CDD">
              <w:rPr>
                <w:sz w:val="20"/>
                <w:szCs w:val="20"/>
              </w:rPr>
              <w:t xml:space="preserve">Doç. Dr. Zafer </w:t>
            </w:r>
            <w:proofErr w:type="gramStart"/>
            <w:r w:rsidRPr="00E52CDD">
              <w:rPr>
                <w:sz w:val="20"/>
                <w:szCs w:val="20"/>
              </w:rPr>
              <w:t>ÇİMEN</w:t>
            </w:r>
            <w:r w:rsidR="00E52CDD" w:rsidRPr="00E52CDD">
              <w:rPr>
                <w:sz w:val="20"/>
                <w:szCs w:val="20"/>
              </w:rPr>
              <w:t xml:space="preserve">  zcimen@gazi.edu.tr</w:t>
            </w:r>
            <w:proofErr w:type="gramEnd"/>
          </w:p>
        </w:tc>
      </w:tr>
    </w:tbl>
    <w:p w14:paraId="281B7CCA" w14:textId="77777777" w:rsidR="00946743" w:rsidRDefault="00946743" w:rsidP="00946743"/>
    <w:p w14:paraId="418F25E7" w14:textId="77777777" w:rsidR="00946743" w:rsidRDefault="00946743" w:rsidP="00946743"/>
    <w:p w14:paraId="2BADE490" w14:textId="77777777" w:rsidR="00946743" w:rsidRDefault="00946743" w:rsidP="00946743"/>
    <w:p w14:paraId="43564794" w14:textId="77777777" w:rsidR="00EB1528" w:rsidRDefault="00EB1528"/>
    <w:sectPr w:rsidR="00EB15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577825"/>
    <w:multiLevelType w:val="hybridMultilevel"/>
    <w:tmpl w:val="F840316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A7168D"/>
    <w:multiLevelType w:val="hybridMultilevel"/>
    <w:tmpl w:val="99249A0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070B84"/>
    <w:multiLevelType w:val="hybridMultilevel"/>
    <w:tmpl w:val="F840316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B44D90"/>
    <w:multiLevelType w:val="multilevel"/>
    <w:tmpl w:val="C5303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38136E5"/>
    <w:multiLevelType w:val="hybridMultilevel"/>
    <w:tmpl w:val="05F857B8"/>
    <w:lvl w:ilvl="0" w:tplc="3124A726"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6" w15:restartNumberingAfterBreak="0">
    <w:nsid w:val="5B812285"/>
    <w:multiLevelType w:val="hybridMultilevel"/>
    <w:tmpl w:val="1BD40D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FD078C"/>
    <w:multiLevelType w:val="hybridMultilevel"/>
    <w:tmpl w:val="5CFE08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2F5C89"/>
    <w:multiLevelType w:val="hybridMultilevel"/>
    <w:tmpl w:val="B594A340"/>
    <w:lvl w:ilvl="0" w:tplc="E1E8475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3"/>
  </w:num>
  <w:num w:numId="6">
    <w:abstractNumId w:val="2"/>
  </w:num>
  <w:num w:numId="7">
    <w:abstractNumId w:val="6"/>
  </w:num>
  <w:num w:numId="8">
    <w:abstractNumId w:val="0"/>
  </w:num>
  <w:num w:numId="9">
    <w:abstractNumId w:val="4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3113"/>
    <w:rsid w:val="00033113"/>
    <w:rsid w:val="000611C7"/>
    <w:rsid w:val="000F70CB"/>
    <w:rsid w:val="001F4A46"/>
    <w:rsid w:val="0020576F"/>
    <w:rsid w:val="00286DBB"/>
    <w:rsid w:val="00401989"/>
    <w:rsid w:val="00492D26"/>
    <w:rsid w:val="00637B7E"/>
    <w:rsid w:val="006C25D1"/>
    <w:rsid w:val="006C3466"/>
    <w:rsid w:val="00846700"/>
    <w:rsid w:val="008D17B7"/>
    <w:rsid w:val="008F3FC6"/>
    <w:rsid w:val="00946743"/>
    <w:rsid w:val="00967C09"/>
    <w:rsid w:val="009914A4"/>
    <w:rsid w:val="00B661F3"/>
    <w:rsid w:val="00B76969"/>
    <w:rsid w:val="00C62E2C"/>
    <w:rsid w:val="00CA73F3"/>
    <w:rsid w:val="00D8086A"/>
    <w:rsid w:val="00E52CDD"/>
    <w:rsid w:val="00EB1528"/>
    <w:rsid w:val="00F112DA"/>
    <w:rsid w:val="00F53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93E074"/>
  <w15:chartTrackingRefBased/>
  <w15:docId w15:val="{17B4CC8A-6ED4-4010-AA5E-8BC9A808C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67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46743"/>
    <w:pPr>
      <w:spacing w:after="0" w:line="240" w:lineRule="auto"/>
    </w:pPr>
    <w:rPr>
      <w:rFonts w:ascii="Calibri" w:eastAsia="Times New Roman" w:hAnsi="Calibri" w:cs="Arial"/>
    </w:rPr>
  </w:style>
  <w:style w:type="paragraph" w:styleId="ListeParagraf">
    <w:name w:val="List Paragraph"/>
    <w:basedOn w:val="Normal"/>
    <w:uiPriority w:val="34"/>
    <w:qFormat/>
    <w:rsid w:val="00946743"/>
    <w:pPr>
      <w:ind w:left="720"/>
      <w:contextualSpacing/>
    </w:pPr>
  </w:style>
  <w:style w:type="table" w:styleId="TabloKlavuzu">
    <w:name w:val="Table Grid"/>
    <w:basedOn w:val="NormalTablo"/>
    <w:uiPriority w:val="39"/>
    <w:rsid w:val="008467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84670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6603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isemkitap.com/yazar/PG9HR$qLWM10wCEa9nSRow==-faruk_sahin_Kitaplari" TargetMode="External"/><Relationship Id="rId5" Type="http://schemas.openxmlformats.org/officeDocument/2006/relationships/hyperlink" Target="https://www.isemkitap.com/yazar/q7p3yKPIwCafqNMnLDOS7Q==-sait_gurbuz_Kitaplar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5</Pages>
  <Words>920</Words>
  <Characters>5247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 çavin ÖTKAN</dc:creator>
  <cp:keywords/>
  <dc:description/>
  <cp:lastModifiedBy>Can Çavin ÖTKAN</cp:lastModifiedBy>
  <cp:revision>22</cp:revision>
  <dcterms:created xsi:type="dcterms:W3CDTF">2017-12-12T22:15:00Z</dcterms:created>
  <dcterms:modified xsi:type="dcterms:W3CDTF">2020-07-26T20:09:00Z</dcterms:modified>
</cp:coreProperties>
</file>